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D572" w14:textId="03E948D3" w:rsidR="00E57330" w:rsidRDefault="00B23F8C">
      <w:pPr>
        <w:pStyle w:val="a3"/>
        <w:spacing w:line="360" w:lineRule="auto"/>
        <w:jc w:val="left"/>
        <w:rPr>
          <w:rFonts w:asciiTheme="minorHAnsi" w:eastAsiaTheme="minorHAnsi" w:hAnsiTheme="minorHAnsi"/>
          <w:sz w:val="18"/>
          <w:szCs w:val="18"/>
        </w:rPr>
      </w:pPr>
      <w:bookmarkStart w:id="0" w:name="_top"/>
      <w:bookmarkEnd w:id="0"/>
      <w:r>
        <w:rPr>
          <w:rFonts w:asciiTheme="minorHAnsi" w:eastAsiaTheme="minorHAnsi" w:hAnsiTheme="minorHAnsi"/>
          <w:sz w:val="18"/>
          <w:szCs w:val="18"/>
        </w:rPr>
        <w:t xml:space="preserve">제목: </w:t>
      </w:r>
      <w:r w:rsidR="0001398A">
        <w:rPr>
          <w:rFonts w:asciiTheme="minorHAnsi" w:eastAsiaTheme="minorHAnsi" w:hAnsiTheme="minorHAnsi" w:hint="eastAsia"/>
          <w:b/>
          <w:bCs/>
          <w:sz w:val="24"/>
          <w:szCs w:val="24"/>
        </w:rPr>
        <w:t>4줄이면 된다</w:t>
      </w:r>
    </w:p>
    <w:p w14:paraId="527B4F5A" w14:textId="58D680F2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r>
        <w:rPr>
          <w:rFonts w:asciiTheme="minorHAnsi" w:eastAsiaTheme="minorHAnsi" w:hAnsiTheme="minorHAnsi"/>
          <w:noProof/>
          <w:sz w:val="18"/>
          <w:szCs w:val="18"/>
        </w:rPr>
        <w:drawing>
          <wp:anchor distT="0" distB="0" distL="114300" distR="114300" simplePos="0" relativeHeight="251659264" behindDoc="0" locked="0" layoutInCell="1" hidden="0" allowOverlap="1" wp14:anchorId="1D680D36" wp14:editId="0E91D547">
            <wp:simplePos x="0" y="0"/>
            <wp:positionH relativeFrom="column">
              <wp:posOffset>4171212</wp:posOffset>
            </wp:positionH>
            <wp:positionV relativeFrom="paragraph">
              <wp:posOffset>48260</wp:posOffset>
            </wp:positionV>
            <wp:extent cx="1304252" cy="2074757"/>
            <wp:effectExtent l="19050" t="19050" r="10795" b="20955"/>
            <wp:wrapSquare wrapText="bothSides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shape10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52" cy="2074757"/>
                    </a:xfrm>
                    <a:prstGeom prst="rect">
                      <a:avLst/>
                    </a:prstGeom>
                    <a:ln>
                      <a:solidFill>
                        <a:schemeClr val="dk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부제 ∙ 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 xml:space="preserve">길 잃은 창작자를 위한 </w:t>
      </w:r>
      <w:proofErr w:type="spellStart"/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한예종</w:t>
      </w:r>
      <w:proofErr w:type="spellEnd"/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 xml:space="preserve"> 스토리 공식</w:t>
      </w:r>
    </w:p>
    <w:p w14:paraId="5FA020D6" w14:textId="77777777" w:rsidR="00E57330" w:rsidRDefault="00E57330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</w:p>
    <w:p w14:paraId="1D189639" w14:textId="77777777" w:rsidR="00E57330" w:rsidRDefault="00E57330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</w:p>
    <w:p w14:paraId="5347D270" w14:textId="0B84A561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지은이 ∙ 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이은희</w:t>
      </w:r>
    </w:p>
    <w:p w14:paraId="0560E257" w14:textId="77777777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proofErr w:type="spellStart"/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펴낸곳</w:t>
      </w:r>
      <w:proofErr w:type="spellEnd"/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 ∙ 부키(주)</w:t>
      </w:r>
    </w:p>
    <w:p w14:paraId="70D7DA4D" w14:textId="10F334A5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proofErr w:type="spellStart"/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펴낸날</w:t>
      </w:r>
      <w:proofErr w:type="spellEnd"/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 ∙ 202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5</w:t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년 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3</w:t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월 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12</w:t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일</w:t>
      </w:r>
    </w:p>
    <w:p w14:paraId="23DEACBE" w14:textId="2079192E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판형 ∙ </w:t>
      </w:r>
      <w:proofErr w:type="spellStart"/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신국판</w:t>
      </w:r>
      <w:proofErr w:type="spellEnd"/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 변형(1</w:t>
      </w:r>
      <w:r w:rsidR="0058391F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32</w:t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*210)</w:t>
      </w:r>
    </w:p>
    <w:p w14:paraId="3095B6BD" w14:textId="77777777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값 ∙ 18000원</w:t>
      </w:r>
    </w:p>
    <w:p w14:paraId="7A902F99" w14:textId="29230CC2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쪽수 ∙ 2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92</w:t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쪽</w:t>
      </w:r>
    </w:p>
    <w:p w14:paraId="087EF09B" w14:textId="7875430F" w:rsidR="00E57330" w:rsidRDefault="00B23F8C">
      <w:pPr>
        <w:pStyle w:val="a3"/>
        <w:spacing w:line="240" w:lineRule="auto"/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</w:pP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ISBN ∙ 979-11-93528-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52</w:t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>-</w:t>
      </w:r>
      <w:proofErr w:type="gramStart"/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5</w:t>
      </w:r>
      <w:r>
        <w:rPr>
          <w:rFonts w:asciiTheme="minorHAnsi" w:eastAsiaTheme="minorHAnsi" w:hAnsiTheme="minorHAnsi" w:cs="Times New Roman"/>
          <w:color w:val="auto"/>
          <w:kern w:val="2"/>
          <w:sz w:val="18"/>
          <w:szCs w:val="18"/>
        </w:rPr>
        <w:t xml:space="preserve"> 03</w:t>
      </w:r>
      <w:r w:rsidR="0001398A">
        <w:rPr>
          <w:rFonts w:asciiTheme="minorHAnsi" w:eastAsiaTheme="minorHAnsi" w:hAnsiTheme="minorHAnsi" w:cs="Times New Roman" w:hint="eastAsia"/>
          <w:color w:val="auto"/>
          <w:kern w:val="2"/>
          <w:sz w:val="18"/>
          <w:szCs w:val="18"/>
        </w:rPr>
        <w:t>600</w:t>
      </w:r>
      <w:proofErr w:type="gramEnd"/>
    </w:p>
    <w:p w14:paraId="08E10CB4" w14:textId="77777777" w:rsidR="00E57330" w:rsidRDefault="00E57330">
      <w:pPr>
        <w:pStyle w:val="a3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14:paraId="3CB1172E" w14:textId="4F1956B9" w:rsidR="00E57330" w:rsidRDefault="00B23F8C">
      <w:pPr>
        <w:pStyle w:val="a3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배본일: 202</w:t>
      </w:r>
      <w:r w:rsidR="0001398A">
        <w:rPr>
          <w:rFonts w:ascii="맑은 고딕" w:eastAsia="맑은 고딕" w:hAnsi="맑은 고딕" w:hint="eastAsia"/>
          <w:b/>
          <w:color w:val="FF0000"/>
          <w:sz w:val="18"/>
          <w:szCs w:val="18"/>
        </w:rPr>
        <w:t>5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년 </w:t>
      </w:r>
      <w:r w:rsidR="0001398A">
        <w:rPr>
          <w:rFonts w:ascii="맑은 고딕" w:eastAsia="맑은 고딕" w:hAnsi="맑은 고딕" w:hint="eastAsia"/>
          <w:b/>
          <w:color w:val="FF0000"/>
          <w:sz w:val="18"/>
          <w:szCs w:val="18"/>
        </w:rPr>
        <w:t>3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월 </w:t>
      </w:r>
      <w:r w:rsidR="0001398A">
        <w:rPr>
          <w:rFonts w:ascii="맑은 고딕" w:eastAsia="맑은 고딕" w:hAnsi="맑은 고딕" w:hint="eastAsia"/>
          <w:b/>
          <w:color w:val="FF0000"/>
          <w:sz w:val="18"/>
          <w:szCs w:val="18"/>
        </w:rPr>
        <w:t>5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일(수)</w:t>
      </w:r>
    </w:p>
    <w:p w14:paraId="70D3059E" w14:textId="77777777" w:rsidR="00E57330" w:rsidRPr="0001398A" w:rsidRDefault="00E57330">
      <w:pPr>
        <w:pStyle w:val="a3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14:paraId="6A8B6A4B" w14:textId="77777777" w:rsidR="00E57330" w:rsidRPr="0058391F" w:rsidRDefault="00E57330">
      <w:pPr>
        <w:pStyle w:val="a3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14:paraId="0179AEAB" w14:textId="77777777" w:rsidR="00E57330" w:rsidRDefault="00B23F8C">
      <w:pPr>
        <w:pStyle w:val="a3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유관 태그</w:t>
      </w:r>
    </w:p>
    <w:p w14:paraId="342E8D6B" w14:textId="27BBF3D4" w:rsidR="00E57330" w:rsidRDefault="00B23F8C">
      <w:pPr>
        <w:pStyle w:val="a3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 w:rsidR="0001398A">
        <w:rPr>
          <w:rFonts w:ascii="맑은 고딕" w:eastAsia="맑은 고딕" w:hAnsi="맑은 고딕" w:hint="eastAsia"/>
          <w:b/>
          <w:color w:val="FF0000"/>
          <w:sz w:val="18"/>
          <w:szCs w:val="18"/>
        </w:rPr>
        <w:t>4줄 #작법 #작법서 #한예종 #시나리오 #트리트먼트 #드라마 #대본 #웹소설 #웹툰 #창작자 #글쓰기 #글 #이야기 #영화 #등장인물 #캐릭터 #욕망 #주인공</w:t>
      </w:r>
    </w:p>
    <w:p w14:paraId="78F41DA8" w14:textId="77777777" w:rsidR="00E57330" w:rsidRPr="0001398A" w:rsidRDefault="00E57330">
      <w:pPr>
        <w:pStyle w:val="a3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14:paraId="4822AEEE" w14:textId="77777777" w:rsidR="00E57330" w:rsidRDefault="00B23F8C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영업 담당</w:t>
      </w:r>
      <w:r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  <w:t>∙박서연</w:t>
      </w:r>
    </w:p>
    <w:p w14:paraId="759DAA1D" w14:textId="77777777" w:rsidR="00E57330" w:rsidRDefault="00B23F8C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/>
          <w:sz w:val="18"/>
          <w:szCs w:val="18"/>
        </w:rPr>
        <w:t>02. 338. 0875 / sue_120@bookie.co.kr / 010-5012-7559</w:t>
      </w:r>
    </w:p>
    <w:p w14:paraId="3C940994" w14:textId="77777777" w:rsidR="00E57330" w:rsidRDefault="00E57330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14:paraId="1640541A" w14:textId="77777777" w:rsidR="00E57330" w:rsidRDefault="00B23F8C">
      <w:pPr>
        <w:widowControl/>
        <w:wordWrap/>
        <w:autoSpaceDE/>
        <w:autoSpaceDN/>
        <w:snapToGrid w:val="0"/>
        <w:jc w:val="left"/>
        <w:rPr>
          <w:rFonts w:cs="바탕"/>
          <w:color w:val="000000"/>
          <w:kern w:val="0"/>
          <w:sz w:val="18"/>
          <w:szCs w:val="18"/>
        </w:rPr>
      </w:pPr>
      <w:r>
        <w:rPr>
          <w:rFonts w:cs="굴림" w:hint="eastAsia"/>
          <w:color w:val="000000"/>
          <w:kern w:val="0"/>
          <w:sz w:val="18"/>
          <w:szCs w:val="18"/>
        </w:rPr>
        <w:t>서지 정보 담당</w:t>
      </w:r>
      <w:r>
        <w:rPr>
          <w:rFonts w:cs="바탕" w:hint="eastAsia"/>
          <w:color w:val="000000"/>
          <w:kern w:val="0"/>
          <w:sz w:val="18"/>
          <w:szCs w:val="18"/>
        </w:rPr>
        <w:t>∙</w:t>
      </w:r>
    </w:p>
    <w:p w14:paraId="3CE71B0C" w14:textId="77777777" w:rsidR="00E57330" w:rsidRDefault="00B23F8C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  <w:r>
        <w:rPr>
          <w:rFonts w:hint="eastAsia"/>
        </w:rPr>
        <w:t>web</w:t>
      </w:r>
      <w:r>
        <w:t>@bookie.co.kr</w:t>
      </w:r>
      <w:r>
        <w:rPr>
          <w:rFonts w:cs="바탕" w:hint="eastAsia"/>
          <w:color w:val="000000"/>
          <w:kern w:val="0"/>
          <w:sz w:val="18"/>
          <w:szCs w:val="18"/>
        </w:rPr>
        <w:t xml:space="preserve"> </w:t>
      </w:r>
    </w:p>
    <w:p w14:paraId="09057EA5" w14:textId="77777777" w:rsidR="00E57330" w:rsidRDefault="00E57330">
      <w:pPr>
        <w:pStyle w:val="a3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14:paraId="32D826E8" w14:textId="77777777" w:rsidR="00E57330" w:rsidRDefault="00E57330">
      <w:pPr>
        <w:pStyle w:val="a3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14:paraId="29595724" w14:textId="77777777" w:rsidR="00E57330" w:rsidRPr="00B23F8C" w:rsidRDefault="00E57330">
      <w:pPr>
        <w:pStyle w:val="a3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14:paraId="6370D725" w14:textId="77777777" w:rsidR="00E57330" w:rsidRDefault="00B23F8C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책 소개</w:t>
      </w:r>
    </w:p>
    <w:p w14:paraId="7AFA82D3" w14:textId="77777777" w:rsidR="00E57330" w:rsidRDefault="00E57330">
      <w:pPr>
        <w:shd w:val="clear" w:color="auto" w:fill="FFFFFF"/>
        <w:wordWrap/>
        <w:snapToGrid w:val="0"/>
        <w:textAlignment w:val="baseline"/>
      </w:pPr>
    </w:p>
    <w:p w14:paraId="4809A195" w14:textId="77777777" w:rsidR="00EC01FD" w:rsidRPr="00EC01FD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</w:pPr>
      <w:r w:rsidRPr="00EC01FD">
        <w:rPr>
          <w:rFonts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“</w:t>
      </w:r>
      <w:r w:rsidRPr="00EC01FD">
        <w:rPr>
          <w:rFonts w:cs="굴림" w:hint="eastAsia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나만 알고 싶은 수업</w:t>
      </w:r>
      <w:r w:rsidRPr="00EC01FD">
        <w:rPr>
          <w:rFonts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 xml:space="preserve">. </w:t>
      </w:r>
      <w:r w:rsidRPr="00EC01FD">
        <w:rPr>
          <w:rFonts w:cs="굴림" w:hint="eastAsia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솔직히 이 책이 나오지 않길 바랐다</w:t>
      </w:r>
      <w:r w:rsidRPr="00EC01FD">
        <w:rPr>
          <w:rFonts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 xml:space="preserve">.” </w:t>
      </w:r>
    </w:p>
    <w:p w14:paraId="0E1A9BDB" w14:textId="2DD9CEB7" w:rsidR="00DC0AF9" w:rsidRDefault="00EC01FD" w:rsidP="00EC01FD">
      <w:pPr>
        <w:shd w:val="clear" w:color="auto" w:fill="FFFFFF"/>
        <w:wordWrap/>
        <w:snapToGrid w:val="0"/>
        <w:textAlignment w:val="baseline"/>
        <w:rPr>
          <w:rFonts w:cs="굴림" w:hint="eastAsia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</w:pPr>
      <w:proofErr w:type="spellStart"/>
      <w:r w:rsidRPr="00EC01FD">
        <w:rPr>
          <w:rFonts w:cs="굴림" w:hint="eastAsia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한예종</w:t>
      </w:r>
      <w:proofErr w:type="spellEnd"/>
      <w:r w:rsidRPr="00EC01FD">
        <w:rPr>
          <w:rFonts w:cs="굴림" w:hint="eastAsia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 xml:space="preserve"> 강의 평가 </w:t>
      </w:r>
      <w:r w:rsidRPr="00EC01FD">
        <w:rPr>
          <w:rFonts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7</w:t>
      </w:r>
      <w:r w:rsidRPr="00EC01FD">
        <w:rPr>
          <w:rFonts w:cs="굴림" w:hint="eastAsia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 xml:space="preserve">점 만점에 </w:t>
      </w:r>
      <w:r w:rsidRPr="00EC01FD">
        <w:rPr>
          <w:rFonts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6.9</w:t>
      </w:r>
      <w:r w:rsidRPr="00EC01FD">
        <w:rPr>
          <w:rFonts w:cs="굴림" w:hint="eastAsia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점 이상</w:t>
      </w:r>
      <w:r w:rsidRPr="00EC01FD">
        <w:rPr>
          <w:rFonts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!</w:t>
      </w:r>
    </w:p>
    <w:p w14:paraId="7B1C31DD" w14:textId="77777777" w:rsidR="00EC01FD" w:rsidRPr="00DC0AF9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</w:pPr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 xml:space="preserve">★★★〈전지적 독자 시점〉 〈변호인〉 〈도둑들〉 프로듀서 </w:t>
      </w:r>
      <w:proofErr w:type="spellStart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>정문구</w:t>
      </w:r>
      <w:proofErr w:type="spellEnd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 xml:space="preserve">, </w:t>
      </w:r>
    </w:p>
    <w:p w14:paraId="03B1EF8A" w14:textId="77777777" w:rsidR="00EC01FD" w:rsidRPr="00DC0AF9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</w:pPr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>〈</w:t>
      </w:r>
      <w:proofErr w:type="spellStart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>금혼령</w:t>
      </w:r>
      <w:proofErr w:type="spellEnd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 xml:space="preserve">, </w:t>
      </w:r>
      <w:proofErr w:type="spellStart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>조선혼인금지령</w:t>
      </w:r>
      <w:proofErr w:type="spellEnd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 xml:space="preserve">〉 작가 천지혜, </w:t>
      </w:r>
      <w:proofErr w:type="spellStart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>한예종</w:t>
      </w:r>
      <w:proofErr w:type="spellEnd"/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 xml:space="preserve"> 교수, 영화감독 박종원 </w:t>
      </w:r>
    </w:p>
    <w:p w14:paraId="5C3F252C" w14:textId="75EEA5FD" w:rsidR="00EC01FD" w:rsidRPr="00DC0AF9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</w:pPr>
      <w:r w:rsidRPr="00DC0AF9">
        <w:rPr>
          <w:rFonts w:cs="굴림" w:hint="eastAsia"/>
          <w:b/>
          <w:bCs/>
          <w:color w:val="000000"/>
          <w:spacing w:val="-20"/>
          <w:kern w:val="0"/>
          <w:position w:val="-8"/>
          <w:sz w:val="19"/>
          <w:szCs w:val="19"/>
          <w:shd w:val="clear" w:color="auto" w:fill="FFFFFF"/>
        </w:rPr>
        <w:t>〈강남 비-사이드〉 〈아르곤〉 작가 주원규 강력 추천★★★</w:t>
      </w:r>
    </w:p>
    <w:p w14:paraId="17FFA47A" w14:textId="77777777" w:rsidR="00E57330" w:rsidRPr="00273E27" w:rsidRDefault="00E57330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Cs w:val="20"/>
        </w:rPr>
      </w:pPr>
    </w:p>
    <w:p w14:paraId="384E78B5" w14:textId="77777777" w:rsidR="00EC01FD" w:rsidRPr="00EC01FD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Cs w:val="20"/>
        </w:rPr>
      </w:pPr>
      <w:r w:rsidRPr="00EC01FD">
        <w:rPr>
          <w:rFonts w:cs="굴림" w:hint="eastAsia"/>
          <w:b/>
          <w:bCs/>
          <w:color w:val="000000"/>
          <w:spacing w:val="-20"/>
          <w:kern w:val="0"/>
          <w:position w:val="2"/>
          <w:szCs w:val="20"/>
        </w:rPr>
        <w:t xml:space="preserve">작가가 </w:t>
      </w:r>
      <w:proofErr w:type="spellStart"/>
      <w:r w:rsidRPr="00EC01FD">
        <w:rPr>
          <w:rFonts w:cs="굴림" w:hint="eastAsia"/>
          <w:b/>
          <w:bCs/>
          <w:color w:val="000000"/>
          <w:spacing w:val="-20"/>
          <w:kern w:val="0"/>
          <w:position w:val="2"/>
          <w:szCs w:val="20"/>
        </w:rPr>
        <w:t>되고픈</w:t>
      </w:r>
      <w:proofErr w:type="spellEnd"/>
      <w:r w:rsidRPr="00EC01FD">
        <w:rPr>
          <w:rFonts w:cs="굴림" w:hint="eastAsia"/>
          <w:b/>
          <w:bCs/>
          <w:color w:val="000000"/>
          <w:spacing w:val="-20"/>
          <w:kern w:val="0"/>
          <w:position w:val="2"/>
          <w:szCs w:val="20"/>
        </w:rPr>
        <w:t xml:space="preserve"> 당신의 헛고생과 삽질을 줄여 줄 </w:t>
      </w:r>
    </w:p>
    <w:p w14:paraId="357981EF" w14:textId="77777777" w:rsidR="00EC01FD" w:rsidRPr="00EC01FD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Cs w:val="20"/>
        </w:rPr>
      </w:pPr>
      <w:proofErr w:type="spellStart"/>
      <w:r w:rsidRPr="00EC01FD">
        <w:rPr>
          <w:rFonts w:cs="굴림" w:hint="eastAsia"/>
          <w:b/>
          <w:bCs/>
          <w:color w:val="000000"/>
          <w:spacing w:val="-20"/>
          <w:kern w:val="0"/>
          <w:position w:val="2"/>
          <w:szCs w:val="20"/>
        </w:rPr>
        <w:t>한예종</w:t>
      </w:r>
      <w:proofErr w:type="spellEnd"/>
      <w:r w:rsidRPr="00EC01FD">
        <w:rPr>
          <w:rFonts w:cs="굴림" w:hint="eastAsia"/>
          <w:b/>
          <w:bCs/>
          <w:color w:val="000000"/>
          <w:spacing w:val="-20"/>
          <w:kern w:val="0"/>
          <w:position w:val="2"/>
          <w:szCs w:val="20"/>
        </w:rPr>
        <w:t xml:space="preserve"> 스토리 비법서</w:t>
      </w:r>
    </w:p>
    <w:p w14:paraId="117A80EC" w14:textId="77777777" w:rsidR="00EC01FD" w:rsidRPr="00EC01FD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Cs w:val="20"/>
        </w:rPr>
      </w:pP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글 쓰는 사람들의 로망인 </w:t>
      </w:r>
      <w:proofErr w:type="spellStart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한예종에서는</w:t>
      </w:r>
      <w:proofErr w:type="spellEnd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 과연 어떤 수업을 할까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? </w:t>
      </w:r>
      <w:proofErr w:type="spellStart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한예종에</w:t>
      </w:r>
      <w:proofErr w:type="spellEnd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 가지 않고도 </w:t>
      </w:r>
      <w:proofErr w:type="spellStart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한예종</w:t>
      </w:r>
      <w:proofErr w:type="spellEnd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 스토리 수업을 들을 기회가 여기 있다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</w:p>
    <w:p w14:paraId="23B0A212" w14:textId="77777777" w:rsidR="00EC01FD" w:rsidRPr="00EC01FD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Cs w:val="20"/>
        </w:rPr>
      </w:pP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“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이런 수업을 찾아 헤맸다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” “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이제야 스토리가 무엇인지 알 것 같다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”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고 학생들이 입을 모아 극찬하는 수업을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lastRenderedPageBreak/>
        <w:t>바탕으로 완성된 이 책은 여러 작법서에 흔히 나와 있는 뻔한 공식을 말하지 않는다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단순히 글을 잘 쓰기 위한 방법이 아니라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영화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드라마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웹툰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proofErr w:type="spellStart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웹소설</w:t>
      </w:r>
      <w:proofErr w:type="spellEnd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 그 어느 쪽으로도 변모할 수 있는 태초의 이야기를 손에 넣는 법을 알려 준다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이야기를 쓰는 진짜 작가 되는 법 말이다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.</w:t>
      </w:r>
    </w:p>
    <w:p w14:paraId="4A465931" w14:textId="77777777" w:rsidR="00EC01FD" w:rsidRPr="00EC01FD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Cs w:val="20"/>
        </w:rPr>
      </w:pP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영화감독이자 작가인 저자는 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20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년간 쉴 틈 없이 쓰고 또 영화 현장에서 부딪히며 비로소 이야기의 정의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이야기를 가장 빠르게 만나는 방법을 </w:t>
      </w:r>
      <w:proofErr w:type="spellStart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깨달았다</w:t>
      </w:r>
      <w:proofErr w:type="spellEnd"/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그 핵심 비법은 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‘4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줄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’</w:t>
      </w:r>
      <w:proofErr w:type="spellStart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에</w:t>
      </w:r>
      <w:proofErr w:type="spellEnd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 있다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질문을 던지는 법부터 목표 지점인 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1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줄 쓰기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이를 주인공의 내적 변화에 초점을 맞춘 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4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줄 형식에 적용하고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proofErr w:type="spellStart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트리트먼트를</w:t>
      </w:r>
      <w:proofErr w:type="spellEnd"/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 쓰는 것까지 아주 구체적이고 정확하게 알려 준다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 xml:space="preserve">학생들과 수업하며 이 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4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줄의 힘을 직접 검증했다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</w:p>
    <w:p w14:paraId="07D87FAD" w14:textId="77777777" w:rsidR="00EC01FD" w:rsidRPr="00EC01FD" w:rsidRDefault="00EC01FD" w:rsidP="00EC01FD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Cs w:val="20"/>
        </w:rPr>
      </w:pP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시중에 나와 있는 여러 작법서를 읽어 보고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좋다는 강의도 찾아 들어 봤지만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막상 내 글에 적용하려면 어디서부터 어떻게 해야 할지 몰라 막막했던 경험을 해 본 사람이라면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이 책이 더없이 반가울 것이다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.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저자가 안내하는 길을 따라가면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팔리는 이야기를 쓸 수 있다는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 xml:space="preserve">, </w:t>
      </w:r>
      <w:r w:rsidRPr="00EC01FD">
        <w:rPr>
          <w:rFonts w:cs="굴림" w:hint="eastAsia"/>
          <w:color w:val="000000"/>
          <w:spacing w:val="-20"/>
          <w:kern w:val="0"/>
          <w:position w:val="2"/>
          <w:szCs w:val="20"/>
        </w:rPr>
        <w:t>쓰게 된다는 강한 확신과 용기는 물론 실제 눈에 보이는 결과물도 얻을 수 있다</w:t>
      </w:r>
      <w:r w:rsidRPr="00EC01FD">
        <w:rPr>
          <w:rFonts w:cs="굴림"/>
          <w:color w:val="000000"/>
          <w:spacing w:val="-20"/>
          <w:kern w:val="0"/>
          <w:position w:val="2"/>
          <w:szCs w:val="20"/>
        </w:rPr>
        <w:t>.</w:t>
      </w:r>
    </w:p>
    <w:p w14:paraId="48944563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spacing w:val="-20"/>
          <w:kern w:val="0"/>
          <w:position w:val="2"/>
          <w:szCs w:val="20"/>
        </w:rPr>
      </w:pPr>
    </w:p>
    <w:p w14:paraId="7B36C885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spacing w:val="-20"/>
          <w:kern w:val="0"/>
          <w:position w:val="2"/>
          <w:sz w:val="18"/>
          <w:szCs w:val="18"/>
        </w:rPr>
      </w:pPr>
    </w:p>
    <w:p w14:paraId="7FB79A30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spacing w:val="-20"/>
          <w:kern w:val="0"/>
          <w:position w:val="2"/>
          <w:sz w:val="18"/>
          <w:szCs w:val="18"/>
        </w:rPr>
      </w:pPr>
    </w:p>
    <w:p w14:paraId="41A317A7" w14:textId="77777777" w:rsidR="00E57330" w:rsidRDefault="00B23F8C">
      <w:pPr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</w:pPr>
      <w:r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  <w:t>지은이</w:t>
      </w:r>
    </w:p>
    <w:p w14:paraId="28CF3105" w14:textId="77777777" w:rsidR="00E57330" w:rsidRDefault="00E57330">
      <w:pPr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8"/>
          <w:szCs w:val="20"/>
          <w:shd w:val="clear" w:color="auto" w:fill="FFFFFF"/>
        </w:rPr>
      </w:pPr>
    </w:p>
    <w:p w14:paraId="2F984E01" w14:textId="5B5F8BE5" w:rsidR="00E57330" w:rsidRDefault="00EF3811">
      <w:pPr>
        <w:pStyle w:val="a3"/>
        <w:spacing w:line="420" w:lineRule="auto"/>
        <w:rPr>
          <w:b/>
          <w:bCs/>
          <w:spacing w:val="-20"/>
          <w:position w:val="2"/>
        </w:rPr>
      </w:pPr>
      <w:r>
        <w:rPr>
          <w:rFonts w:hint="eastAsia"/>
          <w:b/>
          <w:bCs/>
          <w:spacing w:val="-20"/>
          <w:position w:val="2"/>
        </w:rPr>
        <w:t>이은희</w:t>
      </w:r>
    </w:p>
    <w:p w14:paraId="3E762A12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ascii="굴림" w:hAnsi="굴림"/>
          <w:spacing w:val="-20"/>
          <w:position w:val="2"/>
          <w:sz w:val="17"/>
          <w:szCs w:val="17"/>
        </w:rPr>
      </w:pP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한국예술종합학교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proofErr w:type="spellStart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영상원</w:t>
      </w:r>
      <w:proofErr w:type="spellEnd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영화과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예술사에서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영화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연출을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전공하고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,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예술전문사에서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극영화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시나리오를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전공했다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.</w:t>
      </w:r>
    </w:p>
    <w:p w14:paraId="5638CD7A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ascii="굴림" w:hAnsi="굴림"/>
          <w:spacing w:val="-20"/>
          <w:position w:val="2"/>
          <w:sz w:val="17"/>
          <w:szCs w:val="17"/>
        </w:rPr>
      </w:pP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장편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영화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〈</w:t>
      </w:r>
      <w:proofErr w:type="spellStart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순정〉을</w:t>
      </w:r>
      <w:proofErr w:type="spellEnd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각색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및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연출했으며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장편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시나리오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〈</w:t>
      </w:r>
      <w:proofErr w:type="spellStart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민사소송〉으로</w:t>
      </w:r>
      <w:proofErr w:type="spellEnd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서울국제여성영화제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proofErr w:type="spellStart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피치앤캐치</w:t>
      </w:r>
      <w:proofErr w:type="spellEnd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시나리오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대상을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받았다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.</w:t>
      </w:r>
    </w:p>
    <w:p w14:paraId="5C2FB276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ascii="굴림" w:hAnsi="굴림"/>
          <w:spacing w:val="-20"/>
          <w:position w:val="2"/>
          <w:sz w:val="17"/>
          <w:szCs w:val="17"/>
        </w:rPr>
      </w:pP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현재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한국예술종합학교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proofErr w:type="spellStart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영상원</w:t>
      </w:r>
      <w:proofErr w:type="spellEnd"/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영화과와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서울예술대학교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공연학부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연기전공에서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학생들을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만나고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있다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.</w:t>
      </w:r>
    </w:p>
    <w:p w14:paraId="2CDE3D59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ascii="굴림" w:hAnsi="굴림"/>
          <w:spacing w:val="-20"/>
          <w:position w:val="2"/>
          <w:sz w:val="17"/>
          <w:szCs w:val="17"/>
        </w:rPr>
      </w:pP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이성민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,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염혜란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배우와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작업하려고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성실히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영화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하며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사는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 xml:space="preserve"> 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중이다</w:t>
      </w:r>
      <w:r w:rsidRPr="00EF3811">
        <w:rPr>
          <w:rFonts w:ascii="굴림" w:hAnsi="굴림" w:hint="eastAsia"/>
          <w:spacing w:val="-20"/>
          <w:position w:val="2"/>
          <w:sz w:val="17"/>
          <w:szCs w:val="17"/>
        </w:rPr>
        <w:t>.</w:t>
      </w:r>
    </w:p>
    <w:p w14:paraId="6506ACF2" w14:textId="77777777" w:rsidR="00EF3811" w:rsidRPr="00EF3811" w:rsidRDefault="00EF3811">
      <w:pPr>
        <w:shd w:val="clear" w:color="auto" w:fill="FFFFFF"/>
        <w:wordWrap/>
        <w:snapToGrid w:val="0"/>
        <w:textAlignment w:val="baseline"/>
        <w:rPr>
          <w:rFonts w:ascii="굴림" w:hAnsi="굴림"/>
          <w:spacing w:val="-20"/>
          <w:position w:val="2"/>
          <w:sz w:val="17"/>
          <w:szCs w:val="17"/>
        </w:rPr>
      </w:pPr>
    </w:p>
    <w:p w14:paraId="3D522E88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="굴림" w:hAnsi="굴림"/>
          <w:spacing w:val="-20"/>
          <w:position w:val="2"/>
          <w:sz w:val="18"/>
          <w:szCs w:val="18"/>
        </w:rPr>
      </w:pPr>
    </w:p>
    <w:p w14:paraId="06952483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2"/>
          <w:sz w:val="18"/>
          <w:szCs w:val="18"/>
        </w:rPr>
      </w:pPr>
    </w:p>
    <w:p w14:paraId="22A6780E" w14:textId="77777777" w:rsidR="00E57330" w:rsidRDefault="00B23F8C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spacing w:val="-20"/>
          <w:kern w:val="0"/>
          <w:position w:val="2"/>
          <w:szCs w:val="20"/>
        </w:rPr>
      </w:pPr>
      <w:r>
        <w:rPr>
          <w:rFonts w:asciiTheme="minorHAnsi" w:eastAsiaTheme="minorHAnsi" w:hAnsiTheme="minorHAnsi" w:cs="굴림"/>
          <w:b/>
          <w:bCs/>
          <w:spacing w:val="-20"/>
          <w:kern w:val="0"/>
          <w:position w:val="2"/>
          <w:szCs w:val="20"/>
        </w:rPr>
        <w:t>차례</w:t>
      </w:r>
    </w:p>
    <w:p w14:paraId="49072270" w14:textId="77777777" w:rsidR="00E57330" w:rsidRDefault="00E57330">
      <w:pPr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</w:p>
    <w:p w14:paraId="2A40A693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t>추천의</w:t>
      </w: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말</w:t>
      </w:r>
    </w:p>
    <w:p w14:paraId="0D430F2D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t>프롤로그</w:t>
      </w:r>
      <w:r w:rsidRPr="00EF3811">
        <w:rPr>
          <w:rFonts w:cs="굴림"/>
          <w:color w:val="000000"/>
          <w:spacing w:val="-22"/>
          <w:kern w:val="0"/>
          <w:sz w:val="18"/>
          <w:szCs w:val="18"/>
        </w:rPr>
        <w:t>_4줄보다 먼저 나를 알아야 한다</w:t>
      </w:r>
    </w:p>
    <w:p w14:paraId="60A9E68C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</w:t>
      </w:r>
    </w:p>
    <w:p w14:paraId="70FE6159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b/>
          <w:bCs/>
          <w:color w:val="000000"/>
          <w:spacing w:val="-22"/>
          <w:kern w:val="0"/>
          <w:sz w:val="18"/>
          <w:szCs w:val="18"/>
        </w:rPr>
        <w:t>1부 4줄 이전 - 이야기는 ‘질문’에서 출발한다</w:t>
      </w:r>
    </w:p>
    <w:p w14:paraId="69E98106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>1장 이야기, 모르는 사람도 없고 제대로 아는 사람도 없다</w:t>
      </w:r>
    </w:p>
    <w:p w14:paraId="3E07C063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2장 쓸모 있는 질문의 필수 조건 5가지 </w:t>
      </w:r>
    </w:p>
    <w:p w14:paraId="4A6C5D72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t>•쓸모</w:t>
      </w: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있는 질문 work shop | </w:t>
      </w:r>
      <w:proofErr w:type="spellStart"/>
      <w:r w:rsidRPr="00EF3811">
        <w:rPr>
          <w:rFonts w:cs="굴림"/>
          <w:color w:val="000000"/>
          <w:spacing w:val="-22"/>
          <w:kern w:val="0"/>
          <w:sz w:val="18"/>
          <w:szCs w:val="18"/>
        </w:rPr>
        <w:t>넷플릭스</w:t>
      </w:r>
      <w:proofErr w:type="spellEnd"/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드라마 〈더 글로리〉</w:t>
      </w:r>
    </w:p>
    <w:p w14:paraId="3A49C331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3장 1줄 쓰기: 목표 지점 입력하기 </w:t>
      </w:r>
    </w:p>
    <w:p w14:paraId="3AD21467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</w:p>
    <w:p w14:paraId="286598F3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b/>
          <w:bCs/>
          <w:color w:val="000000"/>
          <w:spacing w:val="-22"/>
          <w:kern w:val="0"/>
          <w:sz w:val="18"/>
          <w:szCs w:val="18"/>
        </w:rPr>
        <w:t>2부 4줄 쓰기 - 이야기, 4줄이면 된다</w:t>
      </w:r>
    </w:p>
    <w:p w14:paraId="5CA95A79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4장 이야기는 곧 주인공의 여정이다 </w:t>
      </w:r>
    </w:p>
    <w:p w14:paraId="6800B6A3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t>•</w:t>
      </w: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주인공 찾기 workshop | 영화 〈비상선언〉</w:t>
      </w:r>
    </w:p>
    <w:p w14:paraId="7E6B6D84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5장 첫째 줄 주인공의 내적 자아가 변화하는 순간 </w:t>
      </w:r>
    </w:p>
    <w:p w14:paraId="7A556D24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>6장 둘째 줄 주인공은 결심한 대로 전진한다</w:t>
      </w:r>
    </w:p>
    <w:p w14:paraId="3A48F896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7장 셋째 줄 주인공의 상황도 마음도 급변할 때 </w:t>
      </w:r>
    </w:p>
    <w:p w14:paraId="1C756BBC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8장 넷째 줄 주인공의 결심이 이루어진다 </w:t>
      </w:r>
    </w:p>
    <w:p w14:paraId="5FB2CB95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lastRenderedPageBreak/>
        <w:t>•</w:t>
      </w: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4줄 쓰기 workshop | 〈극한직업〉 〈더 글로리〉 〈수리남〉 〈서울의 봄〉 〈거인〉 〈안나〉</w:t>
      </w:r>
    </w:p>
    <w:p w14:paraId="69390D7C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</w:p>
    <w:p w14:paraId="4CC73FA3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b/>
          <w:bCs/>
          <w:color w:val="000000"/>
          <w:spacing w:val="-22"/>
          <w:kern w:val="0"/>
          <w:sz w:val="18"/>
          <w:szCs w:val="18"/>
        </w:rPr>
        <w:t>3부 4줄 이후 - 이야기를 쓰면서 나아갈 시간</w:t>
      </w:r>
    </w:p>
    <w:p w14:paraId="12E13825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>9</w:t>
      </w:r>
      <w:proofErr w:type="gramStart"/>
      <w:r w:rsidRPr="00EF3811">
        <w:rPr>
          <w:rFonts w:cs="굴림"/>
          <w:color w:val="000000"/>
          <w:spacing w:val="-22"/>
          <w:kern w:val="0"/>
          <w:sz w:val="18"/>
          <w:szCs w:val="18"/>
        </w:rPr>
        <w:t>장  서사와</w:t>
      </w:r>
      <w:proofErr w:type="gramEnd"/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묘사의 차이 </w:t>
      </w:r>
    </w:p>
    <w:p w14:paraId="65339471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10장 마지막이자 첫 단추, </w:t>
      </w:r>
      <w:proofErr w:type="spellStart"/>
      <w:r w:rsidRPr="00EF3811">
        <w:rPr>
          <w:rFonts w:cs="굴림"/>
          <w:color w:val="000000"/>
          <w:spacing w:val="-22"/>
          <w:kern w:val="0"/>
          <w:sz w:val="18"/>
          <w:szCs w:val="18"/>
        </w:rPr>
        <w:t>트리트먼트</w:t>
      </w:r>
      <w:proofErr w:type="spellEnd"/>
    </w:p>
    <w:p w14:paraId="06D2AB51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t>•</w:t>
      </w: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실전 </w:t>
      </w:r>
      <w:proofErr w:type="spellStart"/>
      <w:r w:rsidRPr="00EF3811">
        <w:rPr>
          <w:rFonts w:cs="굴림"/>
          <w:color w:val="000000"/>
          <w:spacing w:val="-22"/>
          <w:kern w:val="0"/>
          <w:sz w:val="18"/>
          <w:szCs w:val="18"/>
        </w:rPr>
        <w:t>트리트먼트</w:t>
      </w:r>
      <w:proofErr w:type="spellEnd"/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쓰기 work shop | 창작 시나리오</w:t>
      </w:r>
    </w:p>
    <w:p w14:paraId="5B02E3FE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>11장 묘사의 품격</w:t>
      </w:r>
    </w:p>
    <w:p w14:paraId="18F16F80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 </w:t>
      </w:r>
    </w:p>
    <w:p w14:paraId="014F4E61" w14:textId="77777777" w:rsidR="00EF3811" w:rsidRPr="00EF3811" w:rsidRDefault="00EF3811" w:rsidP="00EF3811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2"/>
          <w:kern w:val="0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t>에필로그</w:t>
      </w:r>
      <w:r w:rsidRPr="00EF3811">
        <w:rPr>
          <w:rFonts w:cs="굴림"/>
          <w:color w:val="000000"/>
          <w:spacing w:val="-22"/>
          <w:kern w:val="0"/>
          <w:sz w:val="18"/>
          <w:szCs w:val="18"/>
        </w:rPr>
        <w:t xml:space="preserve">_계속 쓰면서 나아가겠습니다 </w:t>
      </w:r>
    </w:p>
    <w:p w14:paraId="5459B091" w14:textId="5A7EA0A6" w:rsidR="00E57330" w:rsidRDefault="00EF3811" w:rsidP="00EF3811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4C4C4C"/>
          <w:spacing w:val="-20"/>
          <w:kern w:val="0"/>
          <w:position w:val="2"/>
          <w:sz w:val="18"/>
          <w:szCs w:val="18"/>
        </w:rPr>
      </w:pPr>
      <w:r w:rsidRPr="00EF3811">
        <w:rPr>
          <w:rFonts w:cs="굴림" w:hint="eastAsia"/>
          <w:color w:val="000000"/>
          <w:spacing w:val="-22"/>
          <w:kern w:val="0"/>
          <w:sz w:val="18"/>
          <w:szCs w:val="18"/>
        </w:rPr>
        <w:t>주</w:t>
      </w:r>
    </w:p>
    <w:p w14:paraId="0FD78CFC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4C4C4C"/>
          <w:spacing w:val="-20"/>
          <w:kern w:val="0"/>
          <w:position w:val="2"/>
          <w:sz w:val="18"/>
          <w:szCs w:val="18"/>
        </w:rPr>
      </w:pPr>
    </w:p>
    <w:p w14:paraId="14D34C4D" w14:textId="77777777" w:rsidR="00B248B5" w:rsidRDefault="00B248B5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4C4C4C"/>
          <w:spacing w:val="-20"/>
          <w:kern w:val="0"/>
          <w:position w:val="2"/>
          <w:sz w:val="18"/>
          <w:szCs w:val="18"/>
        </w:rPr>
      </w:pPr>
    </w:p>
    <w:p w14:paraId="5B485F03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4C4C4C"/>
          <w:spacing w:val="-20"/>
          <w:kern w:val="0"/>
          <w:position w:val="2"/>
          <w:sz w:val="18"/>
          <w:szCs w:val="18"/>
        </w:rPr>
      </w:pPr>
    </w:p>
    <w:p w14:paraId="0271CA2A" w14:textId="77777777" w:rsidR="00E57330" w:rsidRDefault="00B23F8C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본문 미리 보기</w:t>
      </w:r>
    </w:p>
    <w:p w14:paraId="62655917" w14:textId="77777777" w:rsidR="00E57330" w:rsidRDefault="00E57330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495F26BD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b/>
          <w:bCs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1장 이야기, 모르는 사람도 없고 제대로 아는 사람도 없다</w:t>
      </w:r>
    </w:p>
    <w:p w14:paraId="625DE9A3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작가가 된다는 것은 글이 아니라 질문하고 답을 찾아가는 여정을 세상에 꺼내 놓을 때 가능하다. 그러니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이야기하겠다’는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당신의 다짐은 글을 쓰겠다는 것보다 ‘질문을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던지겠다’는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것에 더 가깝다. 그것은 가르칠 수도 없고 배울 수도 없다.</w:t>
      </w:r>
    </w:p>
    <w:p w14:paraId="47D90F45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작가의 질문은 모든 글의 씨앗이다. 이 씨앗은 마치 작은 생명과도 같아서 시나리오로 자랄 수도, 소설로 자랄 수도 있다. 당연히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시도 되고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드라마도 된다. 그리고 그 생명이 있는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이야기’야말로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그저 그렇게 흘러가 버리지 않고 누군가의 가슴에 깊게 남아 때론 그를 살게도 하고, 일어나게도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한다._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&lt;본문 31쪽&gt;</w:t>
      </w:r>
    </w:p>
    <w:p w14:paraId="6EDF18FA" w14:textId="77777777" w:rsidR="00E57330" w:rsidRPr="002C005C" w:rsidRDefault="00E57330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7B422C99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b/>
          <w:bCs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2장 쓸모 있는 질문의 필수 조건 5가지</w:t>
      </w:r>
    </w:p>
    <w:p w14:paraId="34B5D5F8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“1급 킬러도 좋은 부모가 될 수 있을까?” </w:t>
      </w:r>
    </w:p>
    <w:p w14:paraId="3EDE4803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좋은 부모가 되고 싶다는 욕망은 말도 안 되게 착하고 고급스럽다. 그러니 앞서 설명한 대로라면 작가에게 참으로 쓸모없는 질문이다. 그런데 이런 질문도 세상에서 가장 마뜩잖은 사람이 짊어지는 순간, 문제적 질문이 된다.</w:t>
      </w:r>
    </w:p>
    <w:p w14:paraId="707D686A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킬러 주제에 좋은 부모를 꿈꾸다니! 이제 그는 좋은 부모가 되기 위해 그가 할 수 있는 것이라면 뭐든 할 것이다. 시원한 액션 스토리가 되었든, 지능형 범죄 스릴러가 되었든 질문을 던진 작가는 절대 할 수 없는 것을 킬러는 할 수 있다. 뻔한 질문이지만 적절한 주인공을 만나니 궁금할 수밖에 없는 훌륭한 질문이 돼 버린 것이다.</w:t>
      </w:r>
    </w:p>
    <w:p w14:paraId="161B95BC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‘적절한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주인공’이란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, 주인공의 현재와 주인공이 품은 욕망 사이의 아이러니가 크면 클수록 좋다. 이 간극은 서로에게 굉장한 시너지를 내어 주인공의 평범한 욕망도 아주 큰 욕망으로 바꾸어 낸다. 학교 선생님이 좋은 부모가 되기를 욕망하는 이야기와 킬러가 좋은 부모가 되기를 욕망하는 이야기 중에 어느 것이 더 흥미로울지 생각해 보면 간단하다. _&lt;본문 47~48쪽&gt;</w:t>
      </w:r>
    </w:p>
    <w:p w14:paraId="11EF6477" w14:textId="77777777" w:rsidR="00E57330" w:rsidRDefault="00E57330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324B6CA9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3장 1줄 쓰기: 목표 지점 입력하기</w:t>
      </w:r>
    </w:p>
    <w:p w14:paraId="12946BA2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보통 시작 작가들은 이야기를 쓴다고 하면서 주인공의 전사(前史)를 소개하는 데 엄청난 양의 시간과 분량을 할애한다. </w:t>
      </w:r>
    </w:p>
    <w:p w14:paraId="62F1F054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내가 본 가장 심한 경우는 33페이지 분량 중 30페이지가 주인공을 소개하고 설명하는 글이었다. 정작 이야기는 31페이지부터 시작한다. 주인공을 소개하는 글을 이야기라고 착각해서 이런 일이 벌어진다. 지금 작가에게 필요한 것은 주인공이 욕망을 품게 된 원인을 제공하는 결정적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상태뿐이다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. 이 상태는 이 이야기가 출발할 명분, 이유이자 동력이 된다. 그러니 절대 주저리주저리 쓸 생각하지 말고 여기에 적어 넣을 것만 생각하면 된다. _&lt;본문 82쪽&gt;</w:t>
      </w:r>
    </w:p>
    <w:p w14:paraId="769DB57B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1B483043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4장 이야기는 곧 주인공의 여정이다</w:t>
      </w:r>
    </w:p>
    <w:p w14:paraId="3B70487E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성장을 하려면 누구에게나 성장의 시작이 필요하다. 원래의 내가 아니라 성장할 나를 향해 달리기 위한 첫발, 도움닫기 한발의 </w:t>
      </w: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lastRenderedPageBreak/>
        <w:t xml:space="preserve">움직임 말이다. 그 순간이 없다면 앞으로 아무 일도 일어나지 않을 것이다. 그래서 이 성장의 스토리에서 가장 중요한 바로 그 작은 태동이 일어나야 한다. </w:t>
      </w:r>
    </w:p>
    <w:p w14:paraId="5D99CE8E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그것이 바로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사건’이다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. 그러니 이야기를 쓴다는 것은 그 사건의 시작부터 종료되는 시점까지의 사건 일지를 기록하는 것과 같다. _&lt;본문 110쪽&gt;</w:t>
      </w:r>
    </w:p>
    <w:p w14:paraId="7096140C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488BF0DE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5장 첫째 줄_주인공의 내적 자아가 변화하는 순간</w:t>
      </w:r>
    </w:p>
    <w:p w14:paraId="3BA44CB1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우리는 가지지 못한 것을 욕망한다. 실제 내 삶에서도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그럴진대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스토리 안에서는 훨씬 더하다. 절대! 결코! 무슨 일이 있어도! 가질 수 없는 것을 욕망하는 주인공에게 더 열광한다는 말이다.</w:t>
      </w:r>
    </w:p>
    <w:p w14:paraId="291EE630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눈치 빠른 사람들은 왜 두 영화의 성적이 저렇게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다른지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알아챘을 것이다. 그렇다. 우리와 같은 처지에 있으면서 절대 넘볼 수 없는 임금의 자리를 욕망하는 주인공과 이미 임금의 자리에 있으면서 노비가 되어 좋은 사람들과 함께 좋은 삶을 살고 싶어 하는 주인공이 있다. 어떤 주인공이 더 궁금한가? 이것은 관객들이 어떤 것을 더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욕망할지와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직결된다.</w:t>
      </w:r>
    </w:p>
    <w:p w14:paraId="217188A5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분명 두 영화 모두 재미있는 에피소드와 좋은 연기로 가득하다. 그렇지만 우리는 노비가 왕이 되어 양반들을 군림하는 통쾌함을 더 보고 싶어 한다. 왕이 노비처럼 뚜드려 맞는 통쾌함도 같은 것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아니냐고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딴지를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걸고 싶겠지만, 아니다. 관객들은 주인공이 등장하자마자 자기들 편에 세운다. 같은 편이 뚜드려 맞는 걸 보면서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통쾌해할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관객은 없단 말이다. _&lt;본문 143~144쪽&gt;</w:t>
      </w:r>
    </w:p>
    <w:p w14:paraId="1B93E72D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b/>
          <w:bCs/>
          <w:color w:val="000000"/>
          <w:spacing w:val="-22"/>
          <w:kern w:val="0"/>
          <w:sz w:val="18"/>
          <w:szCs w:val="18"/>
        </w:rPr>
      </w:pPr>
    </w:p>
    <w:p w14:paraId="14187CE5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6장 둘째 줄_주인공은 결심한 대로 전진한다</w:t>
      </w:r>
    </w:p>
    <w:p w14:paraId="0A7C24FA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실제로 많은 작가가 전개를 소홀히 한다. 어서 심화 단계로 넘어가 주인공을 괴롭혀 수요자들에게 재미를 줄 생각에 마음이 급하다. 하지만 주인공에게 어려움이 닥친다는 것은 그 자체로는 상대적이며 모호하기 그지없는 일이다. 기준이 없으니 도대체 얼마나 괴롭혀야 수요자들이 만족할지 알 길이 없다. 무작정 조금 더, 조금 더 주인공을 괴롭힐 방법만 고민하게 된다.</w:t>
      </w:r>
    </w:p>
    <w:p w14:paraId="57A33EBF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그 심화 정도의 기준이 되는 것이 바로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전개’다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. 주인공이 변화된 상태로 꽤 잘 나가는 걸 주인공과 수요자 모두가 봐야 한다. 그래야 제동이 걸려도 그게 제동인 줄 안다. ‘잘 나가는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단계’를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모두가 알고 있어야 ‘잘 나가지 못하는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단계’가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더욱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선명해진다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. 그러니 이 단계를 그저 시시하게 여겨서는 안 된다. 여기서 작가는 주인공이 끝까지 갈 힘과 욕망을 품을 만한 사람임을 증명해 내며 성공의 청사진을 어렴풋이 그릴 수 있어야 한다. 수요자들이 뭘 응원해야 할지 알 수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있게!_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&lt;본문 150쪽&gt;</w:t>
      </w:r>
    </w:p>
    <w:p w14:paraId="2CAAFA82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36590DE4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7장 셋째 줄_주인공의 상황도 마음도 급변할 때</w:t>
      </w:r>
    </w:p>
    <w:p w14:paraId="1176B44E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시련의 크기는 작품의 성격을 드러낸다. 작가는 수요자가 이 스토리에서 바라는 정도를 기민하게 알아야 한다. 만들다 보니 멸치 육수가 아니라 멸치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액젓이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되어 버렸네? 그러면 멸치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액젓으로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팔면 되지! 이런 일은 없다.</w:t>
      </w:r>
    </w:p>
    <w:p w14:paraId="11EFCAF6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스토리라는 게 이렇게 얻어걸리는 것이 아니다. 내 상품을 소비할 대상을 이해하는 것, 그것은 상품을 만드는 사람에게 아주 기본적인 일이다. 나의 고객에게 어떤 크기의 시련을 줄 것인지는 얼마나 큰 성취감을 줄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것이냐의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문제이기 때문이다. 무조건 큰 성취감이 좋아 보이지만 절대 아니다.</w:t>
      </w:r>
    </w:p>
    <w:p w14:paraId="374A02CE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그건 지극히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결과론적인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것이다. 큰 성취 앞에는 반드시 큰 노력, 큰 애씀, 큰 애탐이 동반된다. 로맨틱 코미디 드라마 경우 무거운 시련은 부담스럽다. 아기자기한 완구를 시커먼 색깔로 칠하지 않는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것처럼</w:t>
      </w:r>
      <w:r w:rsidRPr="002C005C">
        <w:rPr>
          <w:rFonts w:cs="함초롬바탕"/>
          <w:color w:val="000000"/>
          <w:spacing w:val="-22"/>
          <w:kern w:val="0"/>
          <w:sz w:val="18"/>
          <w:szCs w:val="18"/>
        </w:rPr>
        <w:t>.</w:t>
      </w: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_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&lt;본문 181쪽&gt;</w:t>
      </w:r>
    </w:p>
    <w:p w14:paraId="2D5A5E98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7EEBCB2D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8장 넷째 줄_주인공의 결심이 이루어진다</w:t>
      </w:r>
    </w:p>
    <w:p w14:paraId="36DE7502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작가는 의심해야 한다. 이 이야기가 진짜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해피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엔딩인지. 그리고 저 설명하기 어려운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행복한’을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기어이 해석해 내야 한다. 그냥 좋은 게 좋은 거라고 뭉개면 작품도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뭉개진다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.</w:t>
      </w:r>
    </w:p>
    <w:p w14:paraId="0F3BAAB7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은행을 털려던 저 남자 주인공에게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해피한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, 행복한 결말이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뭘까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?</w:t>
      </w:r>
    </w:p>
    <w:p w14:paraId="7F10F1EA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이야기를 관통하고 있는 주인공의 결심이 실현되는 것이다. 이야기가 흘러오는 내내 주인공이 온몸과 온 마음을 다해 간절히 소망하던 것이 마침내! 비로소! 이루어지는 것! 그것이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해피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엔딩이다.</w:t>
      </w:r>
    </w:p>
    <w:p w14:paraId="481D8A21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그가 결심한 것은 은행을 털어 아버지의 집을 지키는 것이다. 그가 ‘아버지의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집’보다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훨씬 가치 있는 ‘진정한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사랑’을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얻었다고 우긴다 해도, 본질적으로 그의 결심은 실현되지 않았다. 그저 실현의 이유를 잠시 잊었을 뿐이다. 주인공이 결심한 것이 이루어지지도 않았는데 결혼에 정신 팔려 멈춰 버린 것이다. 그러니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언제고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다시 떠오른다면 그는 다시 은행털이를 하러 나설 것이다. 그래서 이 스토리는 마지막에 주인공이 웃고 있지만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해피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엔딩이라고 보기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어렵다._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&lt;본문 192쪽&gt;</w:t>
      </w:r>
    </w:p>
    <w:p w14:paraId="3048F206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7979A871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9장 서사와 묘사의 차이</w:t>
      </w:r>
    </w:p>
    <w:p w14:paraId="4B3FF634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똑같은 탈출의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뼈글이라고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해도 결국 어떤 요소들이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결합하느냐에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따라 완전히 다른 이야기처럼 보인다. 이렇듯 뼈를 둘러싸며 한 사람을 완성하는 살과 같은 설정들을 우리는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살글’이라고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부를 수 있다.</w:t>
      </w:r>
    </w:p>
    <w:p w14:paraId="6FD50C2B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앞서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싱크홀에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빠질 위기에 처한 지하철 이야기라면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뼈글은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탈출 뼈대다. 여기서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싱크홀’이나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지하철’은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뼈글을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묘사하는 설정들로 쉬이 바뀔 수 있는 것이 아니다. 살이 바뀌면 완전히 다른 사람이 되는 것과 같은 이치로 이해하면 된다.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살글은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말 그대로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뼈글을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강력히 하기 위한 묘사로서 보통의 ‘묘사(옷)’와는 분명히 다른 ‘묘사(살)’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를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말한다. 여기서 말하는 ‘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살글’은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사실 옷보다는 뼈에 더 가깝다. 옷처럼 버리고 새로 사 입을 수 있는 것이 아닌, 스토리의 정체성을 증명하는 본질에 더 가까운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묘사다</w:t>
      </w:r>
      <w:r w:rsidRPr="002C005C">
        <w:rPr>
          <w:rFonts w:cs="함초롬바탕"/>
          <w:color w:val="000000"/>
          <w:spacing w:val="-22"/>
          <w:kern w:val="0"/>
          <w:sz w:val="18"/>
          <w:szCs w:val="18"/>
        </w:rPr>
        <w:t>.</w:t>
      </w: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_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&lt;본문 217쪽&gt;</w:t>
      </w:r>
    </w:p>
    <w:p w14:paraId="5B40C14F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5E44DEEC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 xml:space="preserve">10장 마지막이자 첫 단추, </w:t>
      </w:r>
      <w:proofErr w:type="spellStart"/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트리트먼트</w:t>
      </w:r>
      <w:proofErr w:type="spellEnd"/>
    </w:p>
    <w:p w14:paraId="1328DACE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주인공의 전사를 쓰는 데 거의 80퍼센트의 분량을 소비하는 글은 가슴이 아프다. 필요 없는 작업에 이리 공을 들이다니!</w:t>
      </w:r>
    </w:p>
    <w:p w14:paraId="215EC6DD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스토리 안에서 전사가 의미 있으려면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어떻게든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스토리 안에 녹아져 있어야 한다. 스토리가 시작되기 전 주인공의 과거는 아무도 궁금해하지 않는다. 그런데 많은 작가가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트리트먼트를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쓰겠다고 앉아서 스토리가 시작되지도 않은 이전의 일들을 쓰는 데 엄청난 공을 들인다. 어릴 때는 어땠고 어떤 일이 있었고…….</w:t>
      </w:r>
    </w:p>
    <w:p w14:paraId="4BFFBE56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물론 캐릭터를 설명하는 데 중요한 단서라고 할 수는 있다. 하지만 작가는 인물의 모든 인생이 아니라 이 스토리에 반응할 인물의 전사만 집어 올려야 한다. 주인공의 인생 전부를 담아내는 영화 〈트루먼 쇼〉 속 영화조차도 전부를 보여 주지 않는다는 것을 명심해야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한다._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&lt;본문 226쪽&gt;</w:t>
      </w:r>
    </w:p>
    <w:p w14:paraId="2D35CFF8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04783810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b/>
          <w:bCs/>
          <w:color w:val="000000"/>
          <w:spacing w:val="-22"/>
          <w:kern w:val="0"/>
          <w:sz w:val="18"/>
          <w:szCs w:val="18"/>
        </w:rPr>
        <w:t>11장 묘사의 품격</w:t>
      </w:r>
    </w:p>
    <w:p w14:paraId="130B5E8F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주인공이 자신이 갖춘 주인공의 특성들을 드러내는 것은 묘사를 통해 비로소 완성된다. 폐지 줍는 노인을 대하는 모습에서, 부당한 상사를 대하는 모습에서, 주인공이 어떤 사람인지 드러난다. 그때마다 주인공은 지나치게 정의로워서도 안 되고 지나치게 예의 바를 필요도 없다.</w:t>
      </w:r>
    </w:p>
    <w:p w14:paraId="363755E3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영화 〈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악인전〉에서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장동수(마동석 분)는 비 오는 날 우산 없이 걷는 여중생에게 자기 우산을 건넨다. 영화 〈살인의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추억〉에서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김태윤(김상경 분)은 비 오는 날 만나는 여중생의 상처에 반창고를 붙여 준다.</w:t>
      </w:r>
    </w:p>
    <w:p w14:paraId="03E6B950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두 작품 모두 여중생은 이후 악당에 의해 죽는데, 주인공이 악당에게 최후의 분노를 터트리는 매개체 역할을 한다.</w:t>
      </w:r>
    </w:p>
    <w:p w14:paraId="455FEF5B" w14:textId="77777777" w:rsidR="002C005C" w:rsidRPr="002C005C" w:rsidRDefault="002C005C" w:rsidP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주인공에게 여중생의 죽음은 엄청난 분노를 자극해야 하는 만큼 여중생과 복잡한 전사가 있어야 할 것 같지만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이거면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충분하다. 굳이 그 아이를 차에 태워 비를 단 한 방울도 맞지 않게 집 앞까지 </w:t>
      </w:r>
      <w:proofErr w:type="spell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데려다주지</w:t>
      </w:r>
      <w:proofErr w:type="spell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 xml:space="preserve"> 않아도 되고 상처에 놀라 응급실에 업고 가지 않아도 된다. 아니, 그랬다면 매력이 되레 반감되었을 것이다. 과한 친절은 부담스러운 데다가 스토리는 늘어졌을 테니 </w:t>
      </w:r>
      <w:proofErr w:type="gramStart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말이다._</w:t>
      </w:r>
      <w:proofErr w:type="gramEnd"/>
      <w:r w:rsidRPr="002C005C">
        <w:rPr>
          <w:rFonts w:cs="함초롬바탕" w:hint="eastAsia"/>
          <w:color w:val="000000"/>
          <w:spacing w:val="-22"/>
          <w:kern w:val="0"/>
          <w:sz w:val="18"/>
          <w:szCs w:val="18"/>
        </w:rPr>
        <w:t>&lt;본문 257~258쪽&gt;</w:t>
      </w:r>
    </w:p>
    <w:p w14:paraId="7A4B1A80" w14:textId="77777777" w:rsidR="002C005C" w:rsidRPr="002C005C" w:rsidRDefault="002C005C">
      <w:pPr>
        <w:shd w:val="clear" w:color="auto" w:fill="FFFFFF"/>
        <w:wordWrap/>
        <w:textAlignment w:val="baseline"/>
        <w:rPr>
          <w:rFonts w:cs="함초롬바탕"/>
          <w:color w:val="000000"/>
          <w:spacing w:val="-22"/>
          <w:kern w:val="0"/>
          <w:sz w:val="18"/>
          <w:szCs w:val="18"/>
        </w:rPr>
      </w:pPr>
    </w:p>
    <w:p w14:paraId="7D68641B" w14:textId="77777777" w:rsidR="00E57330" w:rsidRDefault="00E57330">
      <w:pPr>
        <w:shd w:val="clear" w:color="auto" w:fill="FFFFFF"/>
        <w:wordWrap/>
        <w:textAlignment w:val="baseline"/>
        <w:rPr>
          <w:rFonts w:asciiTheme="minorHAnsi" w:eastAsiaTheme="minorHAnsi" w:hAnsiTheme="minorHAnsi" w:cs="함초롬바탕"/>
          <w:color w:val="000000"/>
          <w:spacing w:val="-22"/>
          <w:kern w:val="0"/>
          <w:sz w:val="18"/>
          <w:szCs w:val="18"/>
        </w:rPr>
      </w:pPr>
    </w:p>
    <w:p w14:paraId="28D55705" w14:textId="77777777" w:rsidR="00E57330" w:rsidRDefault="00E57330">
      <w:pPr>
        <w:shd w:val="clear" w:color="auto" w:fill="FFFFFF"/>
        <w:wordWrap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</w:pPr>
    </w:p>
    <w:p w14:paraId="1B78345C" w14:textId="77777777" w:rsidR="00E57330" w:rsidRDefault="00B23F8C">
      <w:pPr>
        <w:shd w:val="clear" w:color="auto" w:fill="FFFFFF"/>
        <w:wordWrap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  <w:proofErr w:type="spellStart"/>
      <w:r>
        <w:rPr>
          <w:rFonts w:asciiTheme="minorHAnsi" w:eastAsiaTheme="minorHAnsi" w:hAnsiTheme="minorHAnsi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추천사</w:t>
      </w:r>
      <w:proofErr w:type="spellEnd"/>
    </w:p>
    <w:p w14:paraId="6D7D6338" w14:textId="77777777" w:rsidR="00E57330" w:rsidRDefault="00E57330">
      <w:pPr>
        <w:shd w:val="clear" w:color="auto" w:fill="FFFFFF"/>
        <w:wordWrap/>
        <w:textAlignment w:val="baseline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14:paraId="34269B91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 xml:space="preserve">수많은 작법서를 봤지만 여전히 답을 찾지 못해 막막한 창작자들에게 이 책을 건네고 싶다. 어떻게 써야 하는지는 물론 이렇게만 하면 잘 쓸 수 있겠다는 확신과 용기를 심어 주는 한 줄기 빛과 같은 지침서다. </w:t>
      </w:r>
    </w:p>
    <w:p w14:paraId="482AD760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>박종원 | 한국예술종합학교 교수, 〈우리들의 일그러진 영웅〉 감독</w:t>
      </w:r>
    </w:p>
    <w:p w14:paraId="2E956594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</w:p>
    <w:p w14:paraId="3466A13A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 xml:space="preserve">“당신이 아는 기승전결부터 </w:t>
      </w:r>
      <w:proofErr w:type="spellStart"/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>잊어라”라고</w:t>
      </w:r>
      <w:proofErr w:type="spellEnd"/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 xml:space="preserve"> 말하는 이 책은 영화, 드라마, 웹툰, </w:t>
      </w:r>
      <w:proofErr w:type="spellStart"/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>웹소설</w:t>
      </w:r>
      <w:proofErr w:type="spellEnd"/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 xml:space="preserve"> 그 어느 쪽으로도 변모할 수 있는 태초의 ‘</w:t>
      </w:r>
      <w:proofErr w:type="spellStart"/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>이야기’를</w:t>
      </w:r>
      <w:proofErr w:type="spellEnd"/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 xml:space="preserve"> 손에 넣는 법을 알려 준다. 언제든 꺼내 볼 수 있는 자리에 한 권의 작법서만 꽂아 두어야 한다면, 나는 주저 없이 이 책을 선택할 것이다. </w:t>
      </w:r>
    </w:p>
    <w:p w14:paraId="60440C54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proofErr w:type="spellStart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>정문구</w:t>
      </w:r>
      <w:proofErr w:type="spellEnd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 xml:space="preserve"> | 〈전지적 독자 시점〉 〈변호인〉 〈도둑들〉 프로듀서</w:t>
      </w:r>
    </w:p>
    <w:p w14:paraId="2D99DFB0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</w:p>
    <w:p w14:paraId="03272F5E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 xml:space="preserve">이 책은 작법 기술을 더 풍요롭고 다채롭게 끌어 올리는 힘을 불어넣습니다. 이야기 자체를 고민하고 즐기는 모든 이에게 일독을 권합니다. 진짜 살아 있는 이야기를 좋아하는 사람에게 꼭 필요한 책이니까요. </w:t>
      </w:r>
    </w:p>
    <w:p w14:paraId="1150E71E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>주원규 | 드라마 〈강남 비-사이드〉 〈아르곤〉 작가, 소설가</w:t>
      </w:r>
    </w:p>
    <w:p w14:paraId="67BF25B1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</w:p>
    <w:p w14:paraId="2B15E632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r w:rsidRPr="008E0936">
        <w:rPr>
          <w:rFonts w:cs="굴림" w:hint="eastAsia"/>
          <w:color w:val="000000"/>
          <w:spacing w:val="-20"/>
          <w:kern w:val="0"/>
          <w:position w:val="2"/>
          <w:sz w:val="18"/>
          <w:szCs w:val="18"/>
        </w:rPr>
        <w:t>미안하지만 4줄을 잘 못 썼다면 100만 자를 썼더라도 엎어야 한다. 당장 내 손가락 끝에 적용해 더 나은 글을 쓰게 하는 필살기가 필요하다면, 더더욱 이 책을 권한다. 작가의 필수 코스인 헛고생과 삽질을 줄여 줄 것이다.</w:t>
      </w:r>
    </w:p>
    <w:p w14:paraId="022CDF6A" w14:textId="77777777" w:rsidR="008E0936" w:rsidRPr="008E0936" w:rsidRDefault="008E0936" w:rsidP="008E0936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 xml:space="preserve">천지혜 | </w:t>
      </w:r>
      <w:proofErr w:type="spellStart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>웹소설</w:t>
      </w:r>
      <w:proofErr w:type="spellEnd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 xml:space="preserve"> 〈</w:t>
      </w:r>
      <w:proofErr w:type="spellStart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>금혼령</w:t>
      </w:r>
      <w:proofErr w:type="spellEnd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 xml:space="preserve">, </w:t>
      </w:r>
      <w:proofErr w:type="spellStart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>조선혼인금지령</w:t>
      </w:r>
      <w:proofErr w:type="spellEnd"/>
      <w:r w:rsidRPr="008E0936">
        <w:rPr>
          <w:rFonts w:cs="굴림" w:hint="eastAsia"/>
          <w:b/>
          <w:bCs/>
          <w:color w:val="000000"/>
          <w:spacing w:val="-20"/>
          <w:kern w:val="0"/>
          <w:position w:val="2"/>
          <w:sz w:val="18"/>
          <w:szCs w:val="18"/>
        </w:rPr>
        <w:t>〉 작가, 드라마 작가, 소설가</w:t>
      </w:r>
    </w:p>
    <w:p w14:paraId="2E16BBEA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</w:p>
    <w:p w14:paraId="3933BF8C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20"/>
          <w:kern w:val="0"/>
          <w:position w:val="2"/>
          <w:sz w:val="18"/>
          <w:szCs w:val="18"/>
        </w:rPr>
      </w:pPr>
    </w:p>
    <w:p w14:paraId="114838E7" w14:textId="77777777" w:rsidR="00E57330" w:rsidRDefault="00E57330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1ABB9DA2" w14:textId="77777777" w:rsidR="00E57330" w:rsidRDefault="00B23F8C">
      <w:pPr>
        <w:shd w:val="clear" w:color="auto" w:fill="FFFFFF"/>
        <w:wordWrap/>
        <w:textAlignment w:val="baseline"/>
        <w:rPr>
          <w:rFonts w:ascii="굴림" w:hAnsi="굴림" w:cs="굴림"/>
          <w:b/>
          <w:bCs/>
          <w:spacing w:val="-16"/>
          <w:kern w:val="0"/>
          <w:szCs w:val="20"/>
          <w:shd w:val="clear" w:color="auto" w:fill="FFFFFF"/>
        </w:rPr>
      </w:pPr>
      <w:r>
        <w:rPr>
          <w:rFonts w:ascii="굴림" w:hAnsi="굴림" w:cs="굴림"/>
          <w:b/>
          <w:bCs/>
          <w:spacing w:val="-16"/>
          <w:kern w:val="0"/>
          <w:szCs w:val="20"/>
          <w:shd w:val="clear" w:color="auto" w:fill="FFFFFF"/>
        </w:rPr>
        <w:t>출판사</w:t>
      </w:r>
      <w:r>
        <w:rPr>
          <w:rFonts w:ascii="굴림" w:hAnsi="굴림" w:cs="굴림"/>
          <w:b/>
          <w:bCs/>
          <w:spacing w:val="-16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/>
          <w:b/>
          <w:bCs/>
          <w:spacing w:val="-16"/>
          <w:kern w:val="0"/>
          <w:szCs w:val="20"/>
          <w:shd w:val="clear" w:color="auto" w:fill="FFFFFF"/>
        </w:rPr>
        <w:t>서평</w:t>
      </w:r>
    </w:p>
    <w:p w14:paraId="2A9B0DAB" w14:textId="77777777" w:rsidR="00E57330" w:rsidRDefault="00E57330">
      <w:pPr>
        <w:rPr>
          <w:rFonts w:asciiTheme="minorEastAsia" w:eastAsiaTheme="minorEastAsia" w:hAnsiTheme="minorEastAsia" w:cs="함초롬바탕"/>
          <w:spacing w:val="-10"/>
        </w:rPr>
      </w:pPr>
    </w:p>
    <w:p w14:paraId="1155E5E5" w14:textId="77777777" w:rsidR="00273E27" w:rsidRPr="00273E27" w:rsidRDefault="00273E27" w:rsidP="00273E27">
      <w:pPr>
        <w:rPr>
          <w:b/>
          <w:bCs/>
        </w:rPr>
      </w:pPr>
      <w:r w:rsidRPr="00273E27">
        <w:rPr>
          <w:rFonts w:hint="eastAsia"/>
          <w:b/>
          <w:bCs/>
        </w:rPr>
        <w:t>“</w:t>
      </w:r>
      <w:proofErr w:type="spellStart"/>
      <w:r w:rsidRPr="00273E27">
        <w:rPr>
          <w:rFonts w:hint="eastAsia"/>
          <w:b/>
          <w:bCs/>
        </w:rPr>
        <w:t>뻔하디뻔한</w:t>
      </w:r>
      <w:proofErr w:type="spellEnd"/>
      <w:r w:rsidRPr="00273E27">
        <w:rPr>
          <w:rFonts w:hint="eastAsia"/>
          <w:b/>
          <w:bCs/>
        </w:rPr>
        <w:t xml:space="preserve"> 기승전결은 잊어라”</w:t>
      </w:r>
    </w:p>
    <w:p w14:paraId="27613C0A" w14:textId="77777777" w:rsidR="00273E27" w:rsidRPr="00273E27" w:rsidRDefault="00273E27" w:rsidP="00273E27">
      <w:pPr>
        <w:rPr>
          <w:b/>
          <w:bCs/>
        </w:rPr>
      </w:pPr>
      <w:r w:rsidRPr="00273E27">
        <w:rPr>
          <w:rFonts w:hint="eastAsia"/>
          <w:b/>
          <w:bCs/>
        </w:rPr>
        <w:t>팔리는 스토리의 핵심, ‘4줄’ 공식</w:t>
      </w:r>
    </w:p>
    <w:p w14:paraId="584907CD" w14:textId="77777777" w:rsidR="00273E27" w:rsidRPr="00273E27" w:rsidRDefault="00273E27" w:rsidP="00273E27">
      <w:r w:rsidRPr="00273E27">
        <w:rPr>
          <w:rFonts w:hint="eastAsia"/>
        </w:rPr>
        <w:t xml:space="preserve">영화 업계에서는 </w:t>
      </w:r>
      <w:r w:rsidRPr="00273E27">
        <w:t>“15</w:t>
      </w:r>
      <w:r w:rsidRPr="00273E27">
        <w:rPr>
          <w:rFonts w:hint="eastAsia"/>
        </w:rPr>
        <w:t>분 안에 관객들의 마음을 훔쳐야 한다</w:t>
      </w:r>
      <w:r w:rsidRPr="00273E27">
        <w:t>”</w:t>
      </w:r>
      <w:r w:rsidRPr="00273E27">
        <w:rPr>
          <w:rFonts w:hint="eastAsia"/>
        </w:rPr>
        <w:t>는 말이 있다</w:t>
      </w:r>
      <w:r w:rsidRPr="00273E27">
        <w:t xml:space="preserve">. </w:t>
      </w:r>
      <w:r w:rsidRPr="00273E27">
        <w:rPr>
          <w:rFonts w:hint="eastAsia"/>
        </w:rPr>
        <w:t xml:space="preserve">관객이 극장에 앉은 후 </w:t>
      </w:r>
      <w:r w:rsidRPr="00273E27">
        <w:t>15</w:t>
      </w:r>
      <w:r w:rsidRPr="00273E27">
        <w:rPr>
          <w:rFonts w:hint="eastAsia"/>
        </w:rPr>
        <w:t>분 안에 정확히 뭘 즐기면 되는지 알려 주고 신나게 달려가야 한다는 뜻이다</w:t>
      </w:r>
      <w:r w:rsidRPr="00273E27">
        <w:t xml:space="preserve">. </w:t>
      </w:r>
      <w:r w:rsidRPr="00273E27">
        <w:rPr>
          <w:rFonts w:hint="eastAsia"/>
        </w:rPr>
        <w:t xml:space="preserve">여기서 </w:t>
      </w:r>
      <w:r w:rsidRPr="00273E27">
        <w:t>‘</w:t>
      </w:r>
      <w:r w:rsidRPr="00273E27">
        <w:rPr>
          <w:rFonts w:hint="eastAsia"/>
        </w:rPr>
        <w:t>사건</w:t>
      </w:r>
      <w:r w:rsidRPr="00273E27">
        <w:t>’</w:t>
      </w:r>
      <w:r w:rsidRPr="00273E27">
        <w:rPr>
          <w:rFonts w:hint="eastAsia"/>
        </w:rPr>
        <w:t>이 뒤로 밀리면 이야기는 늘어지고 사람들은 흥미를 잃는다</w:t>
      </w:r>
      <w:r w:rsidRPr="00273E27">
        <w:t>.</w:t>
      </w:r>
    </w:p>
    <w:p w14:paraId="04BD17D9" w14:textId="77777777" w:rsidR="00273E27" w:rsidRPr="00273E27" w:rsidRDefault="00273E27" w:rsidP="00273E27">
      <w:r w:rsidRPr="00273E27">
        <w:rPr>
          <w:rFonts w:hint="eastAsia"/>
        </w:rPr>
        <w:t>많은 작가가 사건이 중요한 건 안다</w:t>
      </w:r>
      <w:r w:rsidRPr="00273E27">
        <w:t xml:space="preserve">. </w:t>
      </w:r>
      <w:r w:rsidRPr="00273E27">
        <w:rPr>
          <w:rFonts w:hint="eastAsia"/>
        </w:rPr>
        <w:t>문제는</w:t>
      </w:r>
      <w:r w:rsidRPr="00273E27">
        <w:t xml:space="preserve">, </w:t>
      </w:r>
      <w:r w:rsidRPr="00273E27">
        <w:rPr>
          <w:rFonts w:hint="eastAsia"/>
        </w:rPr>
        <w:t>사건이 정확히 뭘 의미하는지 모른 채 관습적으로 기승전결 구조에 맞춰 글을 쓴다는 데 있다</w:t>
      </w:r>
      <w:r w:rsidRPr="00273E27">
        <w:t xml:space="preserve">. </w:t>
      </w:r>
    </w:p>
    <w:p w14:paraId="6548812C" w14:textId="77777777" w:rsidR="00273E27" w:rsidRPr="00273E27" w:rsidRDefault="00273E27" w:rsidP="00273E27">
      <w:r w:rsidRPr="00273E27">
        <w:rPr>
          <w:rFonts w:hint="eastAsia"/>
        </w:rPr>
        <w:t>우리가 흔히 아는 사건은 외부에서 일어나는 뜻밖의 일을 뜻하지만</w:t>
      </w:r>
      <w:r w:rsidRPr="00273E27">
        <w:t xml:space="preserve">, </w:t>
      </w:r>
      <w:r w:rsidRPr="00273E27">
        <w:rPr>
          <w:rFonts w:hint="eastAsia"/>
        </w:rPr>
        <w:t xml:space="preserve">이야기에서 사건은 주인공의 </w:t>
      </w:r>
      <w:r w:rsidRPr="00273E27">
        <w:t>‘</w:t>
      </w:r>
      <w:r w:rsidRPr="00273E27">
        <w:rPr>
          <w:rFonts w:hint="eastAsia"/>
        </w:rPr>
        <w:t>내적 자아에 일어나는 뜻밖의 일</w:t>
      </w:r>
      <w:r w:rsidRPr="00273E27">
        <w:t>’</w:t>
      </w:r>
      <w:r w:rsidRPr="00273E27">
        <w:rPr>
          <w:rFonts w:hint="eastAsia"/>
        </w:rPr>
        <w:t>을 말한다</w:t>
      </w:r>
      <w:r w:rsidRPr="00273E27">
        <w:t xml:space="preserve">. </w:t>
      </w:r>
      <w:r w:rsidRPr="00273E27">
        <w:rPr>
          <w:rFonts w:hint="eastAsia"/>
        </w:rPr>
        <w:t>살다 보면 우연히 교통사고 현장을 목격하거나 이웃집에 도둑이 들었다는 엄청난 사건을 접하지만</w:t>
      </w:r>
      <w:r w:rsidRPr="00273E27">
        <w:t xml:space="preserve">, </w:t>
      </w:r>
      <w:r w:rsidRPr="00273E27">
        <w:rPr>
          <w:rFonts w:hint="eastAsia"/>
        </w:rPr>
        <w:t>그로 인해 내 인생에 아무런 변화가 없다면 이는 나에게 사건이 아닌 것처럼</w:t>
      </w:r>
      <w:r w:rsidRPr="00273E27">
        <w:t xml:space="preserve">, </w:t>
      </w:r>
      <w:r w:rsidRPr="00273E27">
        <w:rPr>
          <w:rFonts w:hint="eastAsia"/>
        </w:rPr>
        <w:t>외부의 사건 그 자체가 아니라</w:t>
      </w:r>
      <w:r w:rsidRPr="00273E27">
        <w:t xml:space="preserve">, </w:t>
      </w:r>
      <w:r w:rsidRPr="00273E27">
        <w:rPr>
          <w:rFonts w:hint="eastAsia"/>
        </w:rPr>
        <w:t xml:space="preserve">주인공의 내적 자아에 일어나는 </w:t>
      </w:r>
      <w:r w:rsidRPr="00273E27">
        <w:t>‘</w:t>
      </w:r>
      <w:r w:rsidRPr="00273E27">
        <w:rPr>
          <w:rFonts w:hint="eastAsia"/>
        </w:rPr>
        <w:t>변화</w:t>
      </w:r>
      <w:r w:rsidRPr="00273E27">
        <w:t>’</w:t>
      </w:r>
      <w:proofErr w:type="spellStart"/>
      <w:r w:rsidRPr="00273E27">
        <w:rPr>
          <w:rFonts w:hint="eastAsia"/>
        </w:rPr>
        <w:t>에</w:t>
      </w:r>
      <w:proofErr w:type="spellEnd"/>
      <w:r w:rsidRPr="00273E27">
        <w:rPr>
          <w:rFonts w:hint="eastAsia"/>
        </w:rPr>
        <w:t xml:space="preserve"> 초점을 맞춰야 한다</w:t>
      </w:r>
      <w:r w:rsidRPr="00273E27">
        <w:t xml:space="preserve">. </w:t>
      </w:r>
    </w:p>
    <w:p w14:paraId="29906EAB" w14:textId="77777777" w:rsidR="00273E27" w:rsidRPr="00273E27" w:rsidRDefault="00273E27" w:rsidP="00273E27">
      <w:r w:rsidRPr="00273E27">
        <w:rPr>
          <w:rFonts w:hint="eastAsia"/>
        </w:rPr>
        <w:t>예를 들어 보자</w:t>
      </w:r>
      <w:r w:rsidRPr="00273E27">
        <w:t xml:space="preserve">. </w:t>
      </w:r>
      <w:r w:rsidRPr="00273E27">
        <w:rPr>
          <w:rFonts w:hint="eastAsia"/>
        </w:rPr>
        <w:t>영화감독이 시나리오 수업을 하러 학교에 가려고 지하철을 탔다</w:t>
      </w:r>
      <w:r w:rsidRPr="00273E27">
        <w:t xml:space="preserve">. </w:t>
      </w:r>
      <w:r w:rsidRPr="00273E27">
        <w:rPr>
          <w:rFonts w:hint="eastAsia"/>
        </w:rPr>
        <w:t>그런데 갑자기 지하철이 멈추더니 차체가 옆으로 쓰러져 버렸다</w:t>
      </w:r>
      <w:r w:rsidRPr="00273E27">
        <w:t xml:space="preserve">. </w:t>
      </w:r>
      <w:r w:rsidRPr="00273E27">
        <w:rPr>
          <w:rFonts w:hint="eastAsia"/>
        </w:rPr>
        <w:t>전대미문의 지하철 사고가 발생한 것이다</w:t>
      </w:r>
      <w:r w:rsidRPr="00273E27">
        <w:t xml:space="preserve">. </w:t>
      </w:r>
      <w:proofErr w:type="spellStart"/>
      <w:r w:rsidRPr="00273E27">
        <w:rPr>
          <w:rFonts w:hint="eastAsia"/>
        </w:rPr>
        <w:t>싱크홀이</w:t>
      </w:r>
      <w:proofErr w:type="spellEnd"/>
      <w:r w:rsidRPr="00273E27">
        <w:rPr>
          <w:rFonts w:hint="eastAsia"/>
        </w:rPr>
        <w:t xml:space="preserve"> 발견되었단다</w:t>
      </w:r>
      <w:r w:rsidRPr="00273E27">
        <w:t xml:space="preserve">. </w:t>
      </w:r>
      <w:r w:rsidRPr="00273E27">
        <w:rPr>
          <w:rFonts w:hint="eastAsia"/>
        </w:rPr>
        <w:t xml:space="preserve">선로는 </w:t>
      </w:r>
      <w:proofErr w:type="spellStart"/>
      <w:r w:rsidRPr="00273E27">
        <w:rPr>
          <w:rFonts w:hint="eastAsia"/>
        </w:rPr>
        <w:t>싱크홀</w:t>
      </w:r>
      <w:proofErr w:type="spellEnd"/>
      <w:r w:rsidRPr="00273E27">
        <w:rPr>
          <w:rFonts w:hint="eastAsia"/>
        </w:rPr>
        <w:t xml:space="preserve"> 쪽으로 점점 더 기울고 이대로 </w:t>
      </w:r>
      <w:proofErr w:type="spellStart"/>
      <w:r w:rsidRPr="00273E27">
        <w:rPr>
          <w:rFonts w:hint="eastAsia"/>
        </w:rPr>
        <w:t>있다가는</w:t>
      </w:r>
      <w:proofErr w:type="spellEnd"/>
      <w:r w:rsidRPr="00273E27">
        <w:rPr>
          <w:rFonts w:hint="eastAsia"/>
        </w:rPr>
        <w:t xml:space="preserve"> </w:t>
      </w:r>
      <w:proofErr w:type="spellStart"/>
      <w:r w:rsidRPr="00273E27">
        <w:rPr>
          <w:rFonts w:hint="eastAsia"/>
        </w:rPr>
        <w:t>싱크홀을</w:t>
      </w:r>
      <w:proofErr w:type="spellEnd"/>
      <w:r w:rsidRPr="00273E27">
        <w:rPr>
          <w:rFonts w:hint="eastAsia"/>
        </w:rPr>
        <w:t xml:space="preserve"> 향해 차체가 그대로 빨려 들어갈 것이다</w:t>
      </w:r>
      <w:r w:rsidRPr="00273E27">
        <w:t xml:space="preserve">. </w:t>
      </w:r>
      <w:r w:rsidRPr="00273E27">
        <w:rPr>
          <w:rFonts w:hint="eastAsia"/>
        </w:rPr>
        <w:t>주인공인 감독은 고민한다</w:t>
      </w:r>
      <w:r w:rsidRPr="00273E27">
        <w:t xml:space="preserve">. </w:t>
      </w:r>
      <w:r w:rsidRPr="00273E27">
        <w:rPr>
          <w:rFonts w:hint="eastAsia"/>
        </w:rPr>
        <w:t>이대로 죽음을 받아들여 천국 가게 해 달라고 기도할지</w:t>
      </w:r>
      <w:r w:rsidRPr="00273E27">
        <w:t xml:space="preserve">, </w:t>
      </w:r>
      <w:r w:rsidRPr="00273E27">
        <w:rPr>
          <w:rFonts w:hint="eastAsia"/>
        </w:rPr>
        <w:t>가족들에게 마지막 작별 인사라도 할지</w:t>
      </w:r>
      <w:r w:rsidRPr="00273E27">
        <w:t xml:space="preserve">, </w:t>
      </w:r>
      <w:r w:rsidRPr="00273E27">
        <w:rPr>
          <w:rFonts w:hint="eastAsia"/>
        </w:rPr>
        <w:t xml:space="preserve">고장 난 지하철 문을 </w:t>
      </w:r>
      <w:proofErr w:type="spellStart"/>
      <w:r w:rsidRPr="00273E27">
        <w:rPr>
          <w:rFonts w:hint="eastAsia"/>
        </w:rPr>
        <w:t>어떻게든</w:t>
      </w:r>
      <w:proofErr w:type="spellEnd"/>
      <w:r w:rsidRPr="00273E27">
        <w:rPr>
          <w:rFonts w:hint="eastAsia"/>
        </w:rPr>
        <w:t xml:space="preserve"> 부숴서 탈출을 시도할지</w:t>
      </w:r>
      <w:r w:rsidRPr="00273E27">
        <w:t xml:space="preserve">. </w:t>
      </w:r>
      <w:r w:rsidRPr="00273E27">
        <w:rPr>
          <w:rFonts w:hint="eastAsia"/>
        </w:rPr>
        <w:t xml:space="preserve">여기서 </w:t>
      </w:r>
      <w:r w:rsidRPr="00273E27">
        <w:t>‘</w:t>
      </w:r>
      <w:r w:rsidRPr="00273E27">
        <w:rPr>
          <w:rFonts w:hint="eastAsia"/>
        </w:rPr>
        <w:t>사건의 발생</w:t>
      </w:r>
      <w:r w:rsidRPr="00273E27">
        <w:t>’</w:t>
      </w:r>
      <w:proofErr w:type="spellStart"/>
      <w:r w:rsidRPr="00273E27">
        <w:rPr>
          <w:rFonts w:hint="eastAsia"/>
        </w:rPr>
        <w:t>에</w:t>
      </w:r>
      <w:proofErr w:type="spellEnd"/>
      <w:r w:rsidRPr="00273E27">
        <w:rPr>
          <w:rFonts w:hint="eastAsia"/>
        </w:rPr>
        <w:t xml:space="preserve"> 해당하는 부분은 무엇일까</w:t>
      </w:r>
      <w:r w:rsidRPr="00273E27">
        <w:t xml:space="preserve">? </w:t>
      </w:r>
      <w:r w:rsidRPr="00273E27">
        <w:rPr>
          <w:rFonts w:hint="eastAsia"/>
        </w:rPr>
        <w:t>흔히 아는 정의대로라면 지하철이 쓰러진 게 되겠지만</w:t>
      </w:r>
      <w:r w:rsidRPr="00273E27">
        <w:t xml:space="preserve">, </w:t>
      </w:r>
      <w:r w:rsidRPr="00273E27">
        <w:rPr>
          <w:rFonts w:hint="eastAsia"/>
        </w:rPr>
        <w:t>이야기에서는 아니다</w:t>
      </w:r>
      <w:r w:rsidRPr="00273E27">
        <w:t xml:space="preserve">. </w:t>
      </w:r>
      <w:r w:rsidRPr="00273E27">
        <w:rPr>
          <w:rFonts w:hint="eastAsia"/>
        </w:rPr>
        <w:t>기도하든</w:t>
      </w:r>
      <w:r w:rsidRPr="00273E27">
        <w:t xml:space="preserve">, </w:t>
      </w:r>
      <w:r w:rsidRPr="00273E27">
        <w:rPr>
          <w:rFonts w:hint="eastAsia"/>
        </w:rPr>
        <w:t>전화하든</w:t>
      </w:r>
      <w:r w:rsidRPr="00273E27">
        <w:t xml:space="preserve">, </w:t>
      </w:r>
      <w:r w:rsidRPr="00273E27">
        <w:rPr>
          <w:rFonts w:hint="eastAsia"/>
        </w:rPr>
        <w:t>탈출하든 주인공이 평소 같으면 하지 않을 결심을 하고</w:t>
      </w:r>
      <w:r w:rsidRPr="00273E27">
        <w:t xml:space="preserve">, </w:t>
      </w:r>
      <w:r w:rsidRPr="00273E27">
        <w:rPr>
          <w:rFonts w:hint="eastAsia"/>
        </w:rPr>
        <w:t xml:space="preserve">평소 같으면 바라지 않을 것을 바라는 그것이 바로 </w:t>
      </w:r>
      <w:r w:rsidRPr="00273E27">
        <w:t>‘</w:t>
      </w:r>
      <w:r w:rsidRPr="00273E27">
        <w:rPr>
          <w:rFonts w:hint="eastAsia"/>
        </w:rPr>
        <w:t>사건</w:t>
      </w:r>
      <w:r w:rsidRPr="00273E27">
        <w:t>’</w:t>
      </w:r>
      <w:r w:rsidRPr="00273E27">
        <w:rPr>
          <w:rFonts w:hint="eastAsia"/>
        </w:rPr>
        <w:t>이다</w:t>
      </w:r>
      <w:r w:rsidRPr="00273E27">
        <w:t>.</w:t>
      </w:r>
    </w:p>
    <w:p w14:paraId="24F26F5D" w14:textId="77777777" w:rsidR="00273E27" w:rsidRPr="00273E27" w:rsidRDefault="00273E27" w:rsidP="00273E27">
      <w:r w:rsidRPr="00273E27">
        <w:rPr>
          <w:rFonts w:hint="eastAsia"/>
        </w:rPr>
        <w:t xml:space="preserve">창작자들의 산실 </w:t>
      </w:r>
      <w:proofErr w:type="spellStart"/>
      <w:r w:rsidRPr="00273E27">
        <w:rPr>
          <w:rFonts w:hint="eastAsia"/>
        </w:rPr>
        <w:t>한예종에서</w:t>
      </w:r>
      <w:proofErr w:type="spellEnd"/>
      <w:r w:rsidRPr="00273E27">
        <w:rPr>
          <w:rFonts w:hint="eastAsia"/>
        </w:rPr>
        <w:t xml:space="preserve"> 학생들에게 </w:t>
      </w:r>
      <w:proofErr w:type="spellStart"/>
      <w:r w:rsidRPr="00273E27">
        <w:rPr>
          <w:rFonts w:hint="eastAsia"/>
        </w:rPr>
        <w:t>극찬받는</w:t>
      </w:r>
      <w:proofErr w:type="spellEnd"/>
      <w:r w:rsidRPr="00273E27">
        <w:rPr>
          <w:rFonts w:hint="eastAsia"/>
        </w:rPr>
        <w:t xml:space="preserve"> 시나리오 수업을 이끄는 이 책의 저자는 모든 글에 적용해도 다 통하는 틀에 박힌 기승전결이 아니라</w:t>
      </w:r>
      <w:r w:rsidRPr="00273E27">
        <w:t xml:space="preserve">, </w:t>
      </w:r>
      <w:r w:rsidRPr="00273E27">
        <w:rPr>
          <w:rFonts w:hint="eastAsia"/>
        </w:rPr>
        <w:t xml:space="preserve">사건에 관한 새로운 정의를 바탕으로 오직 이야기에 적용될 수 있는 특별 공식 </w:t>
      </w:r>
      <w:r w:rsidRPr="00273E27">
        <w:t>‘4</w:t>
      </w:r>
      <w:r w:rsidRPr="00273E27">
        <w:rPr>
          <w:rFonts w:hint="eastAsia"/>
        </w:rPr>
        <w:t>줄</w:t>
      </w:r>
      <w:r w:rsidRPr="00273E27">
        <w:t>’</w:t>
      </w:r>
      <w:r w:rsidRPr="00273E27">
        <w:rPr>
          <w:rFonts w:hint="eastAsia"/>
        </w:rPr>
        <w:t>을 강조한다</w:t>
      </w:r>
      <w:r w:rsidRPr="00273E27">
        <w:t xml:space="preserve">. </w:t>
      </w:r>
      <w:r w:rsidRPr="00273E27">
        <w:rPr>
          <w:rFonts w:hint="eastAsia"/>
        </w:rPr>
        <w:t xml:space="preserve">주인공의 내적 자아의 변화에 초점을 맞춰 기록한 이 </w:t>
      </w:r>
      <w:r w:rsidRPr="00273E27">
        <w:t>‘4</w:t>
      </w:r>
      <w:r w:rsidRPr="00273E27">
        <w:rPr>
          <w:rFonts w:hint="eastAsia"/>
        </w:rPr>
        <w:t>줄</w:t>
      </w:r>
      <w:r w:rsidRPr="00273E27">
        <w:t>’</w:t>
      </w:r>
      <w:r w:rsidRPr="00273E27">
        <w:rPr>
          <w:rFonts w:hint="eastAsia"/>
        </w:rPr>
        <w:t xml:space="preserve">은 저자가 </w:t>
      </w:r>
      <w:r w:rsidRPr="00273E27">
        <w:t>20</w:t>
      </w:r>
      <w:r w:rsidRPr="00273E27">
        <w:rPr>
          <w:rFonts w:hint="eastAsia"/>
        </w:rPr>
        <w:t>년간 글을 쓰고 영화 현장에서 직접 부딪혀 가며 알아낸 이야기의 핵심</w:t>
      </w:r>
      <w:r w:rsidRPr="00273E27">
        <w:t xml:space="preserve">, </w:t>
      </w:r>
      <w:r w:rsidRPr="00273E27">
        <w:rPr>
          <w:rFonts w:hint="eastAsia"/>
        </w:rPr>
        <w:t>아니 전부라 해도 과언이 아니다</w:t>
      </w:r>
      <w:r w:rsidRPr="00273E27">
        <w:t>. 4</w:t>
      </w:r>
      <w:r w:rsidRPr="00273E27">
        <w:rPr>
          <w:rFonts w:hint="eastAsia"/>
        </w:rPr>
        <w:t>줄의 힘을 직접 경험한 학생들은 이 내용을 다른 사람들과 공유하고 싶지 않다고 책 출간을 만류했지만</w:t>
      </w:r>
      <w:r w:rsidRPr="00273E27">
        <w:t xml:space="preserve">, </w:t>
      </w:r>
      <w:r w:rsidRPr="00273E27">
        <w:rPr>
          <w:rFonts w:hint="eastAsia"/>
        </w:rPr>
        <w:t>저자는 이제 시작하는 많은 작가가 함께 성</w:t>
      </w:r>
      <w:r w:rsidRPr="00273E27">
        <w:rPr>
          <w:rFonts w:hint="eastAsia"/>
        </w:rPr>
        <w:lastRenderedPageBreak/>
        <w:t>장하길 바라는 마음으로 책을 썼다</w:t>
      </w:r>
      <w:r w:rsidRPr="00273E27">
        <w:t xml:space="preserve">. </w:t>
      </w:r>
    </w:p>
    <w:p w14:paraId="7A9E9C59" w14:textId="77777777" w:rsidR="00E57330" w:rsidRDefault="00E57330">
      <w:pPr>
        <w:rPr>
          <w:b/>
          <w:bCs/>
        </w:rPr>
      </w:pPr>
    </w:p>
    <w:p w14:paraId="31E10E4D" w14:textId="77777777" w:rsidR="00E57330" w:rsidRDefault="00E57330">
      <w:pPr>
        <w:rPr>
          <w:b/>
          <w:bCs/>
        </w:rPr>
      </w:pPr>
    </w:p>
    <w:p w14:paraId="413E4AB4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  <w:rPr>
          <w:b/>
          <w:bCs/>
        </w:rPr>
      </w:pPr>
      <w:r w:rsidRPr="00AC6E6F">
        <w:rPr>
          <w:rFonts w:hint="eastAsia"/>
          <w:b/>
          <w:bCs/>
        </w:rPr>
        <w:t>“이야기는 질문에서 출발한다”</w:t>
      </w:r>
    </w:p>
    <w:p w14:paraId="0DC4BD2D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  <w:rPr>
          <w:b/>
          <w:bCs/>
        </w:rPr>
      </w:pPr>
      <w:r w:rsidRPr="00AC6E6F">
        <w:rPr>
          <w:rFonts w:hint="eastAsia"/>
          <w:b/>
          <w:bCs/>
        </w:rPr>
        <w:t>질문이 나빠야 하는 이유</w:t>
      </w:r>
    </w:p>
    <w:p w14:paraId="4F9A1C65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</w:pPr>
      <w:r w:rsidRPr="00AC6E6F">
        <w:t>4</w:t>
      </w:r>
      <w:r w:rsidRPr="00AC6E6F">
        <w:rPr>
          <w:rFonts w:hint="eastAsia"/>
        </w:rPr>
        <w:t xml:space="preserve">줄로 가는 첫 단계는 </w:t>
      </w:r>
      <w:r w:rsidRPr="00AC6E6F">
        <w:t>‘</w:t>
      </w:r>
      <w:r w:rsidRPr="00AC6E6F">
        <w:rPr>
          <w:rFonts w:hint="eastAsia"/>
        </w:rPr>
        <w:t>질문</w:t>
      </w:r>
      <w:r w:rsidRPr="00AC6E6F">
        <w:t>’</w:t>
      </w:r>
      <w:r w:rsidRPr="00AC6E6F">
        <w:rPr>
          <w:rFonts w:hint="eastAsia"/>
        </w:rPr>
        <w:t>에서 시작된다</w:t>
      </w:r>
      <w:r w:rsidRPr="00AC6E6F">
        <w:t xml:space="preserve">. </w:t>
      </w:r>
      <w:proofErr w:type="spellStart"/>
      <w:r w:rsidRPr="00AC6E6F">
        <w:rPr>
          <w:rFonts w:hint="eastAsia"/>
        </w:rPr>
        <w:t>무언가에</w:t>
      </w:r>
      <w:proofErr w:type="spellEnd"/>
      <w:r w:rsidRPr="00AC6E6F">
        <w:rPr>
          <w:rFonts w:hint="eastAsia"/>
        </w:rPr>
        <w:t xml:space="preserve"> 관해 이야기하겠다고 하는 것은</w:t>
      </w:r>
      <w:r w:rsidRPr="00AC6E6F">
        <w:t xml:space="preserve">, </w:t>
      </w:r>
      <w:r w:rsidRPr="00AC6E6F">
        <w:rPr>
          <w:rFonts w:hint="eastAsia"/>
        </w:rPr>
        <w:t xml:space="preserve">글을 </w:t>
      </w:r>
      <w:proofErr w:type="spellStart"/>
      <w:r w:rsidRPr="00AC6E6F">
        <w:rPr>
          <w:rFonts w:hint="eastAsia"/>
        </w:rPr>
        <w:t>쓴다기보단</w:t>
      </w:r>
      <w:proofErr w:type="spellEnd"/>
      <w:r w:rsidRPr="00AC6E6F">
        <w:rPr>
          <w:rFonts w:hint="eastAsia"/>
        </w:rPr>
        <w:t xml:space="preserve"> 질문을 던진다는 것에 가깝다</w:t>
      </w:r>
      <w:r w:rsidRPr="00AC6E6F">
        <w:t xml:space="preserve">. </w:t>
      </w:r>
      <w:r w:rsidRPr="00AC6E6F">
        <w:rPr>
          <w:rFonts w:hint="eastAsia"/>
        </w:rPr>
        <w:t>그럼</w:t>
      </w:r>
      <w:r w:rsidRPr="00AC6E6F">
        <w:t xml:space="preserve">, </w:t>
      </w:r>
      <w:r w:rsidRPr="00AC6E6F">
        <w:rPr>
          <w:rFonts w:hint="eastAsia"/>
        </w:rPr>
        <w:t>모든 질문이 다 이야기가 될 수 있는 걸까</w:t>
      </w:r>
      <w:r w:rsidRPr="00AC6E6F">
        <w:t xml:space="preserve">? </w:t>
      </w:r>
    </w:p>
    <w:p w14:paraId="66403F9B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</w:pPr>
      <w:r w:rsidRPr="00AC6E6F">
        <w:rPr>
          <w:rFonts w:hint="eastAsia"/>
        </w:rPr>
        <w:t>여기서 중요한 전제 조건이 있다</w:t>
      </w:r>
      <w:r w:rsidRPr="00AC6E6F">
        <w:t xml:space="preserve">. </w:t>
      </w:r>
      <w:r w:rsidRPr="00AC6E6F">
        <w:rPr>
          <w:rFonts w:hint="eastAsia"/>
        </w:rPr>
        <w:t xml:space="preserve">질문은 </w:t>
      </w:r>
      <w:r w:rsidRPr="00AC6E6F">
        <w:t>‘</w:t>
      </w:r>
      <w:r w:rsidRPr="00AC6E6F">
        <w:rPr>
          <w:rFonts w:hint="eastAsia"/>
        </w:rPr>
        <w:t>나빠야</w:t>
      </w:r>
      <w:r w:rsidRPr="00AC6E6F">
        <w:t xml:space="preserve">’ </w:t>
      </w:r>
      <w:r w:rsidRPr="00AC6E6F">
        <w:rPr>
          <w:rFonts w:hint="eastAsia"/>
        </w:rPr>
        <w:t>한다는 것이다</w:t>
      </w:r>
      <w:r w:rsidRPr="00AC6E6F">
        <w:t xml:space="preserve">. </w:t>
      </w:r>
      <w:r w:rsidRPr="00AC6E6F">
        <w:rPr>
          <w:rFonts w:hint="eastAsia"/>
        </w:rPr>
        <w:t xml:space="preserve">작가를 좋은 이야기로 </w:t>
      </w:r>
      <w:proofErr w:type="spellStart"/>
      <w:r w:rsidRPr="00AC6E6F">
        <w:rPr>
          <w:rFonts w:hint="eastAsia"/>
        </w:rPr>
        <w:t>데려다주려면</w:t>
      </w:r>
      <w:proofErr w:type="spellEnd"/>
      <w:r w:rsidRPr="00AC6E6F">
        <w:rPr>
          <w:rFonts w:hint="eastAsia"/>
        </w:rPr>
        <w:t xml:space="preserve"> 질문은 나쁠수록 좋다</w:t>
      </w:r>
      <w:r w:rsidRPr="00AC6E6F">
        <w:t>. ‘</w:t>
      </w:r>
      <w:r w:rsidRPr="00AC6E6F">
        <w:rPr>
          <w:rFonts w:hint="eastAsia"/>
        </w:rPr>
        <w:t>개천에서 태어난 남자가 성공해서 용이 될 수 있을까</w:t>
      </w:r>
      <w:r w:rsidRPr="00AC6E6F">
        <w:t>?’</w:t>
      </w:r>
      <w:r w:rsidRPr="00AC6E6F">
        <w:rPr>
          <w:rFonts w:hint="eastAsia"/>
        </w:rPr>
        <w:t xml:space="preserve">라는 질문과 </w:t>
      </w:r>
      <w:r w:rsidRPr="00AC6E6F">
        <w:t>‘</w:t>
      </w:r>
      <w:r w:rsidRPr="00AC6E6F">
        <w:rPr>
          <w:rFonts w:hint="eastAsia"/>
        </w:rPr>
        <w:t>개천에서 태어난 남자가 성공해서 아버지보다 큰 용이 될 수 있을까</w:t>
      </w:r>
      <w:r w:rsidRPr="00AC6E6F">
        <w:t>?’</w:t>
      </w:r>
      <w:r w:rsidRPr="00AC6E6F">
        <w:rPr>
          <w:rFonts w:hint="eastAsia"/>
        </w:rPr>
        <w:t>라는 질문 중 어떤 질문을 품은 이야기가 더 궁금한지 생각해 보자</w:t>
      </w:r>
      <w:r w:rsidRPr="00AC6E6F">
        <w:t xml:space="preserve">. </w:t>
      </w:r>
    </w:p>
    <w:p w14:paraId="49D5133F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</w:pPr>
      <w:r w:rsidRPr="00AC6E6F">
        <w:rPr>
          <w:rFonts w:hint="eastAsia"/>
        </w:rPr>
        <w:t>당연히 후자다</w:t>
      </w:r>
      <w:r w:rsidRPr="00AC6E6F">
        <w:t xml:space="preserve">. </w:t>
      </w:r>
      <w:r w:rsidRPr="00AC6E6F">
        <w:rPr>
          <w:rFonts w:hint="eastAsia"/>
        </w:rPr>
        <w:t>전자는 어떤 경제 논리를 떠올리게 만들지만</w:t>
      </w:r>
      <w:r w:rsidRPr="00AC6E6F">
        <w:t xml:space="preserve">, </w:t>
      </w:r>
      <w:r w:rsidRPr="00AC6E6F">
        <w:rPr>
          <w:rFonts w:hint="eastAsia"/>
        </w:rPr>
        <w:t xml:space="preserve">후자는 </w:t>
      </w:r>
      <w:r w:rsidRPr="00AC6E6F">
        <w:t>‘</w:t>
      </w:r>
      <w:r w:rsidRPr="00AC6E6F">
        <w:rPr>
          <w:rFonts w:hint="eastAsia"/>
        </w:rPr>
        <w:t>아버지</w:t>
      </w:r>
      <w:r w:rsidRPr="00AC6E6F">
        <w:t>’</w:t>
      </w:r>
      <w:r w:rsidRPr="00AC6E6F">
        <w:rPr>
          <w:rFonts w:hint="eastAsia"/>
        </w:rPr>
        <w:t>라는 허들이 있다</w:t>
      </w:r>
      <w:r w:rsidRPr="00AC6E6F">
        <w:t xml:space="preserve">. </w:t>
      </w:r>
      <w:r w:rsidRPr="00AC6E6F">
        <w:rPr>
          <w:rFonts w:hint="eastAsia"/>
        </w:rPr>
        <w:t>친구도</w:t>
      </w:r>
      <w:r w:rsidRPr="00AC6E6F">
        <w:t xml:space="preserve">, </w:t>
      </w:r>
      <w:r w:rsidRPr="00AC6E6F">
        <w:rPr>
          <w:rFonts w:hint="eastAsia"/>
        </w:rPr>
        <w:t xml:space="preserve">경쟁자도 아닌 나의 근본이고 은혜인 </w:t>
      </w:r>
      <w:r w:rsidRPr="00AC6E6F">
        <w:t>‘</w:t>
      </w:r>
      <w:r w:rsidRPr="00AC6E6F">
        <w:rPr>
          <w:rFonts w:hint="eastAsia"/>
        </w:rPr>
        <w:t>아버지</w:t>
      </w:r>
      <w:r w:rsidRPr="00AC6E6F">
        <w:t>’</w:t>
      </w:r>
      <w:r w:rsidRPr="00AC6E6F">
        <w:rPr>
          <w:rFonts w:hint="eastAsia"/>
        </w:rPr>
        <w:t>라는 허들은 이 질문을 나쁘게 만든다</w:t>
      </w:r>
      <w:r w:rsidRPr="00AC6E6F">
        <w:t xml:space="preserve">. </w:t>
      </w:r>
      <w:r w:rsidRPr="00AC6E6F">
        <w:rPr>
          <w:rFonts w:hint="eastAsia"/>
        </w:rPr>
        <w:t xml:space="preserve">거기에 그 아버지가 조폭 </w:t>
      </w:r>
      <w:proofErr w:type="spellStart"/>
      <w:r w:rsidRPr="00AC6E6F">
        <w:rPr>
          <w:rFonts w:hint="eastAsia"/>
        </w:rPr>
        <w:t>일인자거나</w:t>
      </w:r>
      <w:proofErr w:type="spellEnd"/>
      <w:r w:rsidRPr="00AC6E6F">
        <w:t xml:space="preserve">, </w:t>
      </w:r>
      <w:r w:rsidRPr="00AC6E6F">
        <w:rPr>
          <w:rFonts w:hint="eastAsia"/>
        </w:rPr>
        <w:t>가정 폭력을 일삼는 대기업 총수라면</w:t>
      </w:r>
      <w:r w:rsidRPr="00AC6E6F">
        <w:t xml:space="preserve">? </w:t>
      </w:r>
      <w:r w:rsidRPr="00AC6E6F">
        <w:rPr>
          <w:rFonts w:hint="eastAsia"/>
        </w:rPr>
        <w:t>이야기는 더욱 궁금해진다</w:t>
      </w:r>
      <w:r w:rsidRPr="00AC6E6F">
        <w:t>.</w:t>
      </w:r>
    </w:p>
    <w:p w14:paraId="0E502DFC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</w:pPr>
      <w:r w:rsidRPr="00AC6E6F">
        <w:rPr>
          <w:rFonts w:hint="eastAsia"/>
        </w:rPr>
        <w:t>멋지고</w:t>
      </w:r>
      <w:r w:rsidRPr="00AC6E6F">
        <w:t xml:space="preserve">, </w:t>
      </w:r>
      <w:r w:rsidRPr="00AC6E6F">
        <w:rPr>
          <w:rFonts w:hint="eastAsia"/>
        </w:rPr>
        <w:t>좋고</w:t>
      </w:r>
      <w:r w:rsidRPr="00AC6E6F">
        <w:t xml:space="preserve">, </w:t>
      </w:r>
      <w:r w:rsidRPr="00AC6E6F">
        <w:rPr>
          <w:rFonts w:hint="eastAsia"/>
        </w:rPr>
        <w:t>선한 질문은 굳이 이야기로 들을 필요 없이 그냥 내가 하면 된다</w:t>
      </w:r>
      <w:r w:rsidRPr="00AC6E6F">
        <w:t xml:space="preserve">. </w:t>
      </w:r>
      <w:r w:rsidRPr="00AC6E6F">
        <w:rPr>
          <w:rFonts w:hint="eastAsia"/>
        </w:rPr>
        <w:t>내가 나서기 어려울 만큼 비밀스럽고</w:t>
      </w:r>
      <w:r w:rsidRPr="00AC6E6F">
        <w:t xml:space="preserve">, </w:t>
      </w:r>
      <w:r w:rsidRPr="00AC6E6F">
        <w:rPr>
          <w:rFonts w:hint="eastAsia"/>
        </w:rPr>
        <w:t>나쁜 질문에 사람들이 모인다</w:t>
      </w:r>
      <w:r w:rsidRPr="00AC6E6F">
        <w:t xml:space="preserve">. </w:t>
      </w:r>
      <w:proofErr w:type="spellStart"/>
      <w:r w:rsidRPr="00AC6E6F">
        <w:rPr>
          <w:rFonts w:hint="eastAsia"/>
        </w:rPr>
        <w:t>왜냐고</w:t>
      </w:r>
      <w:proofErr w:type="spellEnd"/>
      <w:r w:rsidRPr="00AC6E6F">
        <w:t xml:space="preserve">? </w:t>
      </w:r>
      <w:r w:rsidRPr="00AC6E6F">
        <w:rPr>
          <w:rFonts w:hint="eastAsia"/>
        </w:rPr>
        <w:t>욕망이 숨겨져 있으니까</w:t>
      </w:r>
      <w:r w:rsidRPr="00AC6E6F">
        <w:t xml:space="preserve">. </w:t>
      </w:r>
      <w:r w:rsidRPr="00AC6E6F">
        <w:rPr>
          <w:rFonts w:hint="eastAsia"/>
        </w:rPr>
        <w:t>누구나 꿈꾸고 원하지만</w:t>
      </w:r>
      <w:r w:rsidRPr="00AC6E6F">
        <w:t xml:space="preserve">, </w:t>
      </w:r>
      <w:r w:rsidRPr="00AC6E6F">
        <w:rPr>
          <w:rFonts w:hint="eastAsia"/>
        </w:rPr>
        <w:t>솔직하게 드러내기 어려운 것</w:t>
      </w:r>
      <w:r w:rsidRPr="00AC6E6F">
        <w:t xml:space="preserve">, </w:t>
      </w:r>
      <w:r w:rsidRPr="00AC6E6F">
        <w:rPr>
          <w:rFonts w:hint="eastAsia"/>
        </w:rPr>
        <w:t xml:space="preserve">그래서 누군가 이야기해 준다고만 하면 신나서 듣고 </w:t>
      </w:r>
      <w:proofErr w:type="spellStart"/>
      <w:r w:rsidRPr="00AC6E6F">
        <w:rPr>
          <w:rFonts w:hint="eastAsia"/>
        </w:rPr>
        <w:t>싶어지는</w:t>
      </w:r>
      <w:proofErr w:type="spellEnd"/>
      <w:r w:rsidRPr="00AC6E6F">
        <w:rPr>
          <w:rFonts w:hint="eastAsia"/>
        </w:rPr>
        <w:t xml:space="preserve"> 것</w:t>
      </w:r>
      <w:r w:rsidRPr="00AC6E6F">
        <w:t xml:space="preserve">, </w:t>
      </w:r>
      <w:r w:rsidRPr="00AC6E6F">
        <w:rPr>
          <w:rFonts w:hint="eastAsia"/>
        </w:rPr>
        <w:t>그것이 바로 이야기를 가능케 하는 질문이다</w:t>
      </w:r>
      <w:r w:rsidRPr="00AC6E6F">
        <w:t xml:space="preserve">. </w:t>
      </w:r>
    </w:p>
    <w:p w14:paraId="3500C4B6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</w:pPr>
      <w:r w:rsidRPr="00AC6E6F">
        <w:rPr>
          <w:rFonts w:hint="eastAsia"/>
        </w:rPr>
        <w:t xml:space="preserve">인기리에 방영된 </w:t>
      </w:r>
      <w:proofErr w:type="spellStart"/>
      <w:r w:rsidRPr="00AC6E6F">
        <w:rPr>
          <w:rFonts w:hint="eastAsia"/>
        </w:rPr>
        <w:t>넷플릭스</w:t>
      </w:r>
      <w:proofErr w:type="spellEnd"/>
      <w:r w:rsidRPr="00AC6E6F">
        <w:rPr>
          <w:rFonts w:hint="eastAsia"/>
        </w:rPr>
        <w:t xml:space="preserve"> 오리지널 드라마 〈더 </w:t>
      </w:r>
      <w:proofErr w:type="spellStart"/>
      <w:r w:rsidRPr="00AC6E6F">
        <w:rPr>
          <w:rFonts w:hint="eastAsia"/>
        </w:rPr>
        <w:t>글로리〉는</w:t>
      </w:r>
      <w:proofErr w:type="spellEnd"/>
      <w:r w:rsidRPr="00AC6E6F">
        <w:rPr>
          <w:rFonts w:hint="eastAsia"/>
        </w:rPr>
        <w:t xml:space="preserve"> </w:t>
      </w:r>
      <w:r w:rsidRPr="00AC6E6F">
        <w:t>‘</w:t>
      </w:r>
      <w:r w:rsidRPr="00AC6E6F">
        <w:rPr>
          <w:rFonts w:hint="eastAsia"/>
        </w:rPr>
        <w:t>학교 폭력 피해자가 여전히 잘나가는 가해자들을 상대로 완벽한 복수를 하면 원점의 상태로 돌아올 수 있을까</w:t>
      </w:r>
      <w:r w:rsidRPr="00AC6E6F">
        <w:t>?’</w:t>
      </w:r>
      <w:r w:rsidRPr="00AC6E6F">
        <w:rPr>
          <w:rFonts w:hint="eastAsia"/>
        </w:rPr>
        <w:t>라는 질문에서 시작된다</w:t>
      </w:r>
      <w:r w:rsidRPr="00AC6E6F">
        <w:t xml:space="preserve">. </w:t>
      </w:r>
      <w:r w:rsidRPr="00AC6E6F">
        <w:rPr>
          <w:rFonts w:hint="eastAsia"/>
        </w:rPr>
        <w:t>선해 보이는 질문이지만</w:t>
      </w:r>
      <w:r w:rsidRPr="00AC6E6F">
        <w:t xml:space="preserve">, </w:t>
      </w:r>
      <w:r w:rsidRPr="00AC6E6F">
        <w:rPr>
          <w:rFonts w:hint="eastAsia"/>
        </w:rPr>
        <w:t>나쁜 욕망이 도사리고 있다</w:t>
      </w:r>
      <w:r w:rsidRPr="00AC6E6F">
        <w:t xml:space="preserve">. </w:t>
      </w:r>
      <w:r w:rsidRPr="00AC6E6F">
        <w:rPr>
          <w:rFonts w:hint="eastAsia"/>
        </w:rPr>
        <w:t>원점으로 돌아오는 방법에는 용서나 외면도 있을 텐데</w:t>
      </w:r>
      <w:r w:rsidRPr="00AC6E6F">
        <w:t>, ‘</w:t>
      </w:r>
      <w:r w:rsidRPr="00AC6E6F">
        <w:rPr>
          <w:rFonts w:hint="eastAsia"/>
        </w:rPr>
        <w:t>완벽한 복수</w:t>
      </w:r>
      <w:r w:rsidRPr="00AC6E6F">
        <w:t>’</w:t>
      </w:r>
      <w:proofErr w:type="spellStart"/>
      <w:r w:rsidRPr="00AC6E6F">
        <w:rPr>
          <w:rFonts w:hint="eastAsia"/>
        </w:rPr>
        <w:t>를</w:t>
      </w:r>
      <w:proofErr w:type="spellEnd"/>
      <w:r w:rsidRPr="00AC6E6F">
        <w:rPr>
          <w:rFonts w:hint="eastAsia"/>
        </w:rPr>
        <w:t xml:space="preserve"> 해야 한다는 전제가 깔려 있기 때문이다</w:t>
      </w:r>
      <w:r w:rsidRPr="00AC6E6F">
        <w:t>.</w:t>
      </w:r>
    </w:p>
    <w:p w14:paraId="79873B60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</w:pPr>
      <w:r w:rsidRPr="00AC6E6F">
        <w:rPr>
          <w:rFonts w:hint="eastAsia"/>
        </w:rPr>
        <w:t xml:space="preserve">주인공은 가해자를 상대로 가장 완벽한 복수를 </w:t>
      </w:r>
      <w:proofErr w:type="spellStart"/>
      <w:r w:rsidRPr="00AC6E6F">
        <w:rPr>
          <w:rFonts w:hint="eastAsia"/>
        </w:rPr>
        <w:t>허락받을</w:t>
      </w:r>
      <w:proofErr w:type="spellEnd"/>
      <w:r w:rsidRPr="00AC6E6F">
        <w:rPr>
          <w:rFonts w:hint="eastAsia"/>
        </w:rPr>
        <w:t xml:space="preserve"> 수 있는</w:t>
      </w:r>
      <w:r w:rsidRPr="00AC6E6F">
        <w:t>, ‘</w:t>
      </w:r>
      <w:r w:rsidRPr="00AC6E6F">
        <w:rPr>
          <w:rFonts w:hint="eastAsia"/>
        </w:rPr>
        <w:t>복수해도 되는 사람</w:t>
      </w:r>
      <w:r w:rsidRPr="00AC6E6F">
        <w:t>’</w:t>
      </w:r>
      <w:r w:rsidRPr="00AC6E6F">
        <w:rPr>
          <w:rFonts w:hint="eastAsia"/>
        </w:rPr>
        <w:t xml:space="preserve">인 </w:t>
      </w:r>
      <w:r w:rsidRPr="00AC6E6F">
        <w:t>‘</w:t>
      </w:r>
      <w:r w:rsidRPr="00AC6E6F">
        <w:rPr>
          <w:rFonts w:hint="eastAsia"/>
        </w:rPr>
        <w:t>학교 폭력 피해자</w:t>
      </w:r>
      <w:r w:rsidRPr="00AC6E6F">
        <w:t>’</w:t>
      </w:r>
      <w:r w:rsidRPr="00AC6E6F">
        <w:rPr>
          <w:rFonts w:hint="eastAsia"/>
        </w:rPr>
        <w:t>다</w:t>
      </w:r>
      <w:r w:rsidRPr="00AC6E6F">
        <w:t xml:space="preserve">. </w:t>
      </w:r>
      <w:r w:rsidRPr="00AC6E6F">
        <w:rPr>
          <w:rFonts w:hint="eastAsia"/>
        </w:rPr>
        <w:t xml:space="preserve">물론 </w:t>
      </w:r>
      <w:r w:rsidRPr="00AC6E6F">
        <w:t>‘</w:t>
      </w:r>
      <w:r w:rsidRPr="00AC6E6F">
        <w:rPr>
          <w:rFonts w:hint="eastAsia"/>
        </w:rPr>
        <w:t xml:space="preserve">억울한 옥살이를 한 무기 </w:t>
      </w:r>
      <w:proofErr w:type="spellStart"/>
      <w:r w:rsidRPr="00AC6E6F">
        <w:rPr>
          <w:rFonts w:hint="eastAsia"/>
        </w:rPr>
        <w:t>징역수</w:t>
      </w:r>
      <w:proofErr w:type="spellEnd"/>
      <w:r w:rsidRPr="00AC6E6F">
        <w:t>’</w:t>
      </w:r>
      <w:r w:rsidRPr="00AC6E6F">
        <w:rPr>
          <w:rFonts w:hint="eastAsia"/>
        </w:rPr>
        <w:t>가 될 수도 있고</w:t>
      </w:r>
      <w:r w:rsidRPr="00AC6E6F">
        <w:t>, ‘</w:t>
      </w:r>
      <w:r w:rsidRPr="00AC6E6F">
        <w:rPr>
          <w:rFonts w:hint="eastAsia"/>
        </w:rPr>
        <w:t>자식을 잃은 부모</w:t>
      </w:r>
      <w:r w:rsidRPr="00AC6E6F">
        <w:t>’</w:t>
      </w:r>
      <w:r w:rsidRPr="00AC6E6F">
        <w:rPr>
          <w:rFonts w:hint="eastAsia"/>
        </w:rPr>
        <w:t>가 될 수도 있지만</w:t>
      </w:r>
      <w:r w:rsidRPr="00AC6E6F">
        <w:t xml:space="preserve">, </w:t>
      </w:r>
      <w:r w:rsidRPr="00AC6E6F">
        <w:rPr>
          <w:rFonts w:hint="eastAsia"/>
        </w:rPr>
        <w:t>여기서 시의성이 작동했다</w:t>
      </w:r>
      <w:r w:rsidRPr="00AC6E6F">
        <w:t xml:space="preserve">. </w:t>
      </w:r>
      <w:r w:rsidRPr="00AC6E6F">
        <w:rPr>
          <w:rFonts w:hint="eastAsia"/>
        </w:rPr>
        <w:t xml:space="preserve">학교 폭력 문제가 한창 대두될 시기에 복수해도 되는 사람으로 </w:t>
      </w:r>
      <w:r w:rsidRPr="00AC6E6F">
        <w:t>‘</w:t>
      </w:r>
      <w:r w:rsidRPr="00AC6E6F">
        <w:rPr>
          <w:rFonts w:hint="eastAsia"/>
        </w:rPr>
        <w:t>학교 폭력 피해자</w:t>
      </w:r>
      <w:r w:rsidRPr="00AC6E6F">
        <w:t>’</w:t>
      </w:r>
      <w:r w:rsidRPr="00AC6E6F">
        <w:rPr>
          <w:rFonts w:hint="eastAsia"/>
        </w:rPr>
        <w:t>가 적절했을 것이다</w:t>
      </w:r>
      <w:r w:rsidRPr="00AC6E6F">
        <w:t>.</w:t>
      </w:r>
    </w:p>
    <w:p w14:paraId="53FDDA18" w14:textId="77777777" w:rsidR="00AC6E6F" w:rsidRPr="00AC6E6F" w:rsidRDefault="00AC6E6F" w:rsidP="00AC6E6F">
      <w:pPr>
        <w:shd w:val="clear" w:color="auto" w:fill="FFFFFF"/>
        <w:wordWrap/>
        <w:snapToGrid w:val="0"/>
        <w:textAlignment w:val="baseline"/>
      </w:pPr>
      <w:r w:rsidRPr="00AC6E6F">
        <w:rPr>
          <w:rFonts w:hint="eastAsia"/>
        </w:rPr>
        <w:t xml:space="preserve">만약 질문 자체에 집중하지 않은 채 그럴듯한 주인공을 </w:t>
      </w:r>
      <w:r w:rsidRPr="00AC6E6F">
        <w:t>‘</w:t>
      </w:r>
      <w:r w:rsidRPr="00AC6E6F">
        <w:rPr>
          <w:rFonts w:hint="eastAsia"/>
        </w:rPr>
        <w:t>만들어</w:t>
      </w:r>
      <w:r w:rsidRPr="00AC6E6F">
        <w:t xml:space="preserve">’ </w:t>
      </w:r>
      <w:r w:rsidRPr="00AC6E6F">
        <w:rPr>
          <w:rFonts w:hint="eastAsia"/>
        </w:rPr>
        <w:t>내려고만 하면 이야기는 산으로 간다</w:t>
      </w:r>
      <w:r w:rsidRPr="00AC6E6F">
        <w:t xml:space="preserve">. </w:t>
      </w:r>
      <w:r w:rsidRPr="00AC6E6F">
        <w:rPr>
          <w:rFonts w:hint="eastAsia"/>
        </w:rPr>
        <w:t>주인공은 주변을 둘러보며 만드는 것이 아니라 질문을 깊이 보며 만나는 것이다</w:t>
      </w:r>
      <w:r w:rsidRPr="00AC6E6F">
        <w:t xml:space="preserve">. </w:t>
      </w:r>
      <w:r w:rsidRPr="00AC6E6F">
        <w:rPr>
          <w:rFonts w:hint="eastAsia"/>
        </w:rPr>
        <w:t xml:space="preserve">내 질문을 대신 </w:t>
      </w:r>
      <w:proofErr w:type="gramStart"/>
      <w:r w:rsidRPr="00AC6E6F">
        <w:rPr>
          <w:rFonts w:hint="eastAsia"/>
        </w:rPr>
        <w:t>풀어 줄</w:t>
      </w:r>
      <w:proofErr w:type="gramEnd"/>
      <w:r w:rsidRPr="00AC6E6F">
        <w:rPr>
          <w:rFonts w:hint="eastAsia"/>
        </w:rPr>
        <w:t xml:space="preserve"> 절묘한 주인공은 질문 안에 있다</w:t>
      </w:r>
      <w:r w:rsidRPr="00AC6E6F">
        <w:t xml:space="preserve">. </w:t>
      </w:r>
      <w:r w:rsidRPr="00AC6E6F">
        <w:rPr>
          <w:rFonts w:hint="eastAsia"/>
        </w:rPr>
        <w:t>그러니 가장 먼저 해야 할 일은 질문을 던지는 일이다</w:t>
      </w:r>
      <w:r w:rsidRPr="00AC6E6F">
        <w:t xml:space="preserve">. </w:t>
      </w:r>
      <w:r w:rsidRPr="00AC6E6F">
        <w:rPr>
          <w:rFonts w:hint="eastAsia"/>
        </w:rPr>
        <w:t>질문이 바로 서야</w:t>
      </w:r>
      <w:r w:rsidRPr="00AC6E6F">
        <w:t xml:space="preserve">, </w:t>
      </w:r>
      <w:r w:rsidRPr="00AC6E6F">
        <w:rPr>
          <w:rFonts w:hint="eastAsia"/>
        </w:rPr>
        <w:t>이야기가 바로 선다</w:t>
      </w:r>
      <w:r w:rsidRPr="00AC6E6F">
        <w:t>.</w:t>
      </w:r>
    </w:p>
    <w:p w14:paraId="1F4AB693" w14:textId="77777777" w:rsidR="00E57330" w:rsidRPr="00AC6E6F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bCs/>
          <w:spacing w:val="-20"/>
          <w:kern w:val="0"/>
          <w:position w:val="2"/>
          <w:szCs w:val="20"/>
        </w:rPr>
      </w:pPr>
    </w:p>
    <w:p w14:paraId="104AE2D9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bCs/>
          <w:spacing w:val="-20"/>
          <w:kern w:val="0"/>
          <w:position w:val="2"/>
          <w:szCs w:val="20"/>
        </w:rPr>
      </w:pPr>
    </w:p>
    <w:p w14:paraId="59B2E8FC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  <w:b/>
          <w:bCs/>
        </w:rPr>
      </w:pPr>
      <w:r w:rsidRPr="00B26E6C">
        <w:rPr>
          <w:rFonts w:cs="함초롬바탕" w:hint="eastAsia"/>
          <w:b/>
          <w:bCs/>
        </w:rPr>
        <w:t>“4줄이면 된다”</w:t>
      </w:r>
    </w:p>
    <w:p w14:paraId="3FA0F3FF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  <w:b/>
          <w:bCs/>
        </w:rPr>
      </w:pPr>
      <w:r w:rsidRPr="00B26E6C">
        <w:rPr>
          <w:rFonts w:cs="함초롬바탕" w:hint="eastAsia"/>
          <w:b/>
          <w:bCs/>
        </w:rPr>
        <w:t>길 잃은 창작자를 위한 이정표</w:t>
      </w:r>
    </w:p>
    <w:p w14:paraId="1CBD5F6C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B26E6C">
        <w:rPr>
          <w:rFonts w:cs="함초롬바탕" w:hint="eastAsia"/>
        </w:rPr>
        <w:t>이제 주인공은 작가가 던진 질문을 이고 지고 나아가면서 수많은 방해 요소와 맞서 싸우며 변화한다</w:t>
      </w:r>
      <w:r w:rsidRPr="00B26E6C">
        <w:rPr>
          <w:rFonts w:cs="함초롬바탕"/>
        </w:rPr>
        <w:t>. 4</w:t>
      </w:r>
      <w:r w:rsidRPr="00B26E6C">
        <w:rPr>
          <w:rFonts w:cs="함초롬바탕" w:hint="eastAsia"/>
        </w:rPr>
        <w:t>줄이 곧 주인공의 성장 일지이자 사건 일지인 셈이다</w:t>
      </w:r>
      <w:r w:rsidRPr="00B26E6C">
        <w:rPr>
          <w:rFonts w:cs="함초롬바탕"/>
        </w:rPr>
        <w:t xml:space="preserve">. </w:t>
      </w:r>
    </w:p>
    <w:p w14:paraId="28026749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B26E6C">
        <w:rPr>
          <w:rFonts w:cs="함초롬바탕" w:hint="eastAsia"/>
        </w:rPr>
        <w:t xml:space="preserve">〈더 </w:t>
      </w:r>
      <w:proofErr w:type="spellStart"/>
      <w:r w:rsidRPr="00B26E6C">
        <w:rPr>
          <w:rFonts w:cs="함초롬바탕" w:hint="eastAsia"/>
        </w:rPr>
        <w:t>글로리〉를</w:t>
      </w:r>
      <w:proofErr w:type="spellEnd"/>
      <w:r w:rsidRPr="00B26E6C">
        <w:rPr>
          <w:rFonts w:cs="함초롬바탕" w:hint="eastAsia"/>
        </w:rPr>
        <w:t xml:space="preserve"> </w:t>
      </w:r>
      <w:r w:rsidRPr="00B26E6C">
        <w:rPr>
          <w:rFonts w:cs="함초롬바탕"/>
        </w:rPr>
        <w:t>4</w:t>
      </w:r>
      <w:r w:rsidRPr="00B26E6C">
        <w:rPr>
          <w:rFonts w:cs="함초롬바탕" w:hint="eastAsia"/>
        </w:rPr>
        <w:t xml:space="preserve">줄에 적용해 보자면 </w:t>
      </w:r>
      <w:r w:rsidRPr="00B26E6C">
        <w:rPr>
          <w:rFonts w:cs="함초롬바탕"/>
        </w:rPr>
        <w:t>‘</w:t>
      </w:r>
      <w:r w:rsidRPr="00B26E6C">
        <w:rPr>
          <w:rFonts w:cs="함초롬바탕" w:hint="eastAsia"/>
        </w:rPr>
        <w:t>학교 폭력을 당한 주인공이 원점으로 돌아가기 위해 복수</w:t>
      </w:r>
      <w:r w:rsidRPr="00B26E6C">
        <w:rPr>
          <w:rFonts w:cs="함초롬바탕"/>
        </w:rPr>
        <w:t>’</w:t>
      </w:r>
      <w:r w:rsidRPr="00B26E6C">
        <w:rPr>
          <w:rFonts w:cs="함초롬바탕" w:hint="eastAsia"/>
        </w:rPr>
        <w:t>한다는 욕망을 품고</w:t>
      </w:r>
      <w:r w:rsidRPr="00B26E6C">
        <w:rPr>
          <w:rFonts w:cs="함초롬바탕"/>
        </w:rPr>
        <w:t>(</w:t>
      </w:r>
      <w:r w:rsidRPr="00B26E6C">
        <w:rPr>
          <w:rFonts w:cs="함초롬바탕" w:hint="eastAsia"/>
        </w:rPr>
        <w:t>첫째 줄</w:t>
      </w:r>
      <w:r w:rsidRPr="00B26E6C">
        <w:rPr>
          <w:rFonts w:cs="함초롬바탕"/>
        </w:rPr>
        <w:t>-</w:t>
      </w:r>
      <w:r w:rsidRPr="00B26E6C">
        <w:rPr>
          <w:rFonts w:cs="함초롬바탕" w:hint="eastAsia"/>
        </w:rPr>
        <w:t>주인공의 내적 변화 발생</w:t>
      </w:r>
      <w:r w:rsidRPr="00B26E6C">
        <w:rPr>
          <w:rFonts w:cs="함초롬바탕"/>
        </w:rPr>
        <w:t xml:space="preserve">) </w:t>
      </w:r>
      <w:r w:rsidRPr="00B26E6C">
        <w:rPr>
          <w:rFonts w:cs="함초롬바탕" w:hint="eastAsia"/>
        </w:rPr>
        <w:t>결심한 복수를 해 나가다</w:t>
      </w:r>
      <w:r w:rsidRPr="00B26E6C">
        <w:rPr>
          <w:rFonts w:cs="함초롬바탕"/>
        </w:rPr>
        <w:t>(</w:t>
      </w:r>
      <w:r w:rsidRPr="00B26E6C">
        <w:rPr>
          <w:rFonts w:cs="함초롬바탕" w:hint="eastAsia"/>
        </w:rPr>
        <w:t>둘째 줄</w:t>
      </w:r>
      <w:r w:rsidRPr="00B26E6C">
        <w:rPr>
          <w:rFonts w:cs="함초롬바탕"/>
        </w:rPr>
        <w:t>-</w:t>
      </w:r>
      <w:r w:rsidRPr="00B26E6C">
        <w:rPr>
          <w:rFonts w:cs="함초롬바탕" w:hint="eastAsia"/>
        </w:rPr>
        <w:lastRenderedPageBreak/>
        <w:t>주인공의 결심대로 전진</w:t>
      </w:r>
      <w:r w:rsidRPr="00B26E6C">
        <w:rPr>
          <w:rFonts w:cs="함초롬바탕"/>
        </w:rPr>
        <w:t xml:space="preserve">) </w:t>
      </w:r>
      <w:r w:rsidRPr="00B26E6C">
        <w:rPr>
          <w:rFonts w:cs="함초롬바탕" w:hint="eastAsia"/>
        </w:rPr>
        <w:t>가해 무리가 저지르는 방해에 맞닥뜨리고</w:t>
      </w:r>
      <w:r w:rsidRPr="00B26E6C">
        <w:rPr>
          <w:rFonts w:cs="함초롬바탕"/>
        </w:rPr>
        <w:t>(</w:t>
      </w:r>
      <w:r w:rsidRPr="00B26E6C">
        <w:rPr>
          <w:rFonts w:cs="함초롬바탕" w:hint="eastAsia"/>
        </w:rPr>
        <w:t>셋째 줄</w:t>
      </w:r>
      <w:r w:rsidRPr="00B26E6C">
        <w:rPr>
          <w:rFonts w:cs="함초롬바탕"/>
        </w:rPr>
        <w:t>-</w:t>
      </w:r>
      <w:r w:rsidRPr="00B26E6C">
        <w:rPr>
          <w:rFonts w:cs="함초롬바탕" w:hint="eastAsia"/>
        </w:rPr>
        <w:t>주인공의 상황과 마음이 급변하며 심화</w:t>
      </w:r>
      <w:r w:rsidRPr="00B26E6C">
        <w:rPr>
          <w:rFonts w:cs="함초롬바탕"/>
        </w:rPr>
        <w:t xml:space="preserve">), </w:t>
      </w:r>
      <w:r w:rsidRPr="00B26E6C">
        <w:rPr>
          <w:rFonts w:cs="함초롬바탕" w:hint="eastAsia"/>
        </w:rPr>
        <w:t>우여곡절 끝에 복수에 성공하지만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 xml:space="preserve">자신을 원점으로 돌릴 수 있는 것은 복수가 아니라 결국 </w:t>
      </w:r>
      <w:r w:rsidRPr="00B26E6C">
        <w:rPr>
          <w:rFonts w:cs="함초롬바탕"/>
        </w:rPr>
        <w:t>‘</w:t>
      </w:r>
      <w:r w:rsidRPr="00B26E6C">
        <w:rPr>
          <w:rFonts w:cs="함초롬바탕" w:hint="eastAsia"/>
        </w:rPr>
        <w:t>사랑</w:t>
      </w:r>
      <w:r w:rsidRPr="00B26E6C">
        <w:rPr>
          <w:rFonts w:cs="함초롬바탕"/>
        </w:rPr>
        <w:t>’</w:t>
      </w:r>
      <w:r w:rsidRPr="00B26E6C">
        <w:rPr>
          <w:rFonts w:cs="함초롬바탕" w:hint="eastAsia"/>
        </w:rPr>
        <w:t xml:space="preserve">이라는 것을 </w:t>
      </w:r>
      <w:proofErr w:type="spellStart"/>
      <w:r w:rsidRPr="00B26E6C">
        <w:rPr>
          <w:rFonts w:cs="함초롬바탕" w:hint="eastAsia"/>
        </w:rPr>
        <w:t>깨달아</w:t>
      </w:r>
      <w:proofErr w:type="spellEnd"/>
      <w:r w:rsidRPr="00B26E6C">
        <w:rPr>
          <w:rFonts w:cs="함초롬바탕" w:hint="eastAsia"/>
        </w:rPr>
        <w:t xml:space="preserve"> 사랑하는 사람에게 받은 사랑을 돌려주는 인물로 변화</w:t>
      </w:r>
      <w:r w:rsidRPr="00B26E6C">
        <w:rPr>
          <w:rFonts w:cs="함초롬바탕"/>
        </w:rPr>
        <w:t>(</w:t>
      </w:r>
      <w:r w:rsidRPr="00B26E6C">
        <w:rPr>
          <w:rFonts w:cs="함초롬바탕" w:hint="eastAsia"/>
        </w:rPr>
        <w:t>넷째 줄 –주인공의 결심 해소</w:t>
      </w:r>
      <w:r w:rsidRPr="00B26E6C">
        <w:rPr>
          <w:rFonts w:cs="함초롬바탕"/>
        </w:rPr>
        <w:t>)</w:t>
      </w:r>
      <w:r w:rsidRPr="00B26E6C">
        <w:rPr>
          <w:rFonts w:cs="함초롬바탕" w:hint="eastAsia"/>
        </w:rPr>
        <w:t>하는 과정이다</w:t>
      </w:r>
      <w:r w:rsidRPr="00B26E6C">
        <w:rPr>
          <w:rFonts w:cs="함초롬바탕"/>
        </w:rPr>
        <w:t>.</w:t>
      </w:r>
    </w:p>
    <w:p w14:paraId="7F412612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B26E6C">
        <w:rPr>
          <w:rFonts w:cs="함초롬바탕" w:hint="eastAsia"/>
        </w:rPr>
        <w:t>언뜻 보기엔 기승전결과 비슷해 보이지만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여기엔 커다란 차이점이 존재한다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기존 기승전결에 초점을 맞춘다면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겉보기에 강력하지만 주인공의 핵심 욕망에서 비껴난 외형의 사건이나 요소에 휩쓸리기 쉽다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가해 무리 못지않은 방해 요소로 등장하는 주인공의 엄마를 떠올려 보자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만약 작가가 주인공의 아킬레스건인 엄마에게 너무 큰 비중을 할애했다면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가정 학대로 고통받는 피해자에게 학교 폭력을 일삼는 무리는 보조적 방해 요소 정도에 그쳤을 것이고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성인이 된 주인공이 그들과 엮일 일도 전혀 없다</w:t>
      </w:r>
      <w:r w:rsidRPr="00B26E6C">
        <w:rPr>
          <w:rFonts w:cs="함초롬바탕"/>
        </w:rPr>
        <w:t xml:space="preserve">. </w:t>
      </w:r>
    </w:p>
    <w:p w14:paraId="015E767B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B26E6C">
        <w:rPr>
          <w:rFonts w:cs="함초롬바탕" w:hint="eastAsia"/>
        </w:rPr>
        <w:t>몇 번의 등장만으로도 시청자들의 분노를 자극했던 것만 봐도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작가 입장에서 이 엄마는 극적인 전개를 위해 더욱 활용하고 싶은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 xml:space="preserve">욕심 나는 </w:t>
      </w:r>
      <w:proofErr w:type="spellStart"/>
      <w:r w:rsidRPr="00B26E6C">
        <w:rPr>
          <w:rFonts w:cs="함초롬바탕" w:hint="eastAsia"/>
        </w:rPr>
        <w:t>빌런이</w:t>
      </w:r>
      <w:proofErr w:type="spellEnd"/>
      <w:r w:rsidRPr="00B26E6C">
        <w:rPr>
          <w:rFonts w:cs="함초롬바탕" w:hint="eastAsia"/>
        </w:rPr>
        <w:t xml:space="preserve"> 분명하다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이 캐릭터가 벌이는 방해 공작에 더 애정을 쏟고 싶은 마음이 굴뚝같을 것이다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하지만 그렇게 가는 순간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애초에 계획했던 것과는 전혀 다른 이야기가 된다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학교 폭력 피해자가 주인공인 이야기에서 엄마는 되레 생각지도 못했던 복병에 가깝다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그래서 더 아픈 이야기가 되는 것이다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이 드라마에는 엄마 외에도 예의 바른 가해자 남편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조력자가 되겠다고 나서는 남자 등 복수를 이어 가야 하는 독한 마음에 주저함을 더하는 방해 요소들이 곳곳에서 등장한다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 xml:space="preserve">그럼에도 이런 것들에 휘둘리지 않고 나아갈 수 있는 이유는 </w:t>
      </w:r>
      <w:r w:rsidRPr="00B26E6C">
        <w:rPr>
          <w:rFonts w:cs="함초롬바탕"/>
        </w:rPr>
        <w:t>‘4</w:t>
      </w:r>
      <w:r w:rsidRPr="00B26E6C">
        <w:rPr>
          <w:rFonts w:cs="함초롬바탕" w:hint="eastAsia"/>
        </w:rPr>
        <w:t>줄</w:t>
      </w:r>
      <w:r w:rsidRPr="00B26E6C">
        <w:rPr>
          <w:rFonts w:cs="함초롬바탕"/>
        </w:rPr>
        <w:t>’</w:t>
      </w:r>
      <w:r w:rsidRPr="00B26E6C">
        <w:rPr>
          <w:rFonts w:cs="함초롬바탕" w:hint="eastAsia"/>
        </w:rPr>
        <w:t>이 있기 때문이다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 xml:space="preserve">방해 요소와 맞서 싸우면서도 계속해서 해결해야 할 질문에 집중하려면 이 </w:t>
      </w:r>
      <w:r w:rsidRPr="00B26E6C">
        <w:rPr>
          <w:rFonts w:cs="함초롬바탕"/>
        </w:rPr>
        <w:t>4</w:t>
      </w:r>
      <w:r w:rsidRPr="00B26E6C">
        <w:rPr>
          <w:rFonts w:cs="함초롬바탕" w:hint="eastAsia"/>
        </w:rPr>
        <w:t xml:space="preserve">줄을 </w:t>
      </w:r>
      <w:proofErr w:type="spellStart"/>
      <w:r w:rsidRPr="00B26E6C">
        <w:rPr>
          <w:rFonts w:cs="함초롬바탕" w:hint="eastAsia"/>
        </w:rPr>
        <w:t>벗어나선</w:t>
      </w:r>
      <w:proofErr w:type="spellEnd"/>
      <w:r w:rsidRPr="00B26E6C">
        <w:rPr>
          <w:rFonts w:cs="함초롬바탕" w:hint="eastAsia"/>
        </w:rPr>
        <w:t xml:space="preserve"> 안 된다</w:t>
      </w:r>
      <w:r w:rsidRPr="00B26E6C">
        <w:rPr>
          <w:rFonts w:cs="함초롬바탕"/>
        </w:rPr>
        <w:t>.</w:t>
      </w:r>
    </w:p>
    <w:p w14:paraId="1FF3FC91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B26E6C">
        <w:rPr>
          <w:rFonts w:cs="함초롬바탕" w:hint="eastAsia"/>
        </w:rPr>
        <w:t>이야기는 생각보다 상당히 수학적이다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얼핏 보면 말이 되고 얼핏 보면 설득도 되는 것 같지만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>돈과 시간을 들여서 이야기를 즐기는 수요자들은 아무도 얼핏 보지 않는다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어느 한구석이 삐끗하면 수요자들은 단번에 눈치를 채고 이야기를 걷어차고 빠져나온다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 xml:space="preserve">정확한 이야기의 안배를 위해서 </w:t>
      </w:r>
      <w:r w:rsidRPr="00B26E6C">
        <w:rPr>
          <w:rFonts w:cs="함초롬바탕"/>
        </w:rPr>
        <w:t>4</w:t>
      </w:r>
      <w:r w:rsidRPr="00B26E6C">
        <w:rPr>
          <w:rFonts w:cs="함초롬바탕" w:hint="eastAsia"/>
        </w:rPr>
        <w:t>줄로 선명히 구분하고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 xml:space="preserve">각 줄에 필요한 요소를 점검하는 것은 이야기를 </w:t>
      </w:r>
      <w:proofErr w:type="spellStart"/>
      <w:r w:rsidRPr="00B26E6C">
        <w:rPr>
          <w:rFonts w:cs="함초롬바탕" w:hint="eastAsia"/>
        </w:rPr>
        <w:t>구조화하는</w:t>
      </w:r>
      <w:proofErr w:type="spellEnd"/>
      <w:r w:rsidRPr="00B26E6C">
        <w:rPr>
          <w:rFonts w:cs="함초롬바탕" w:hint="eastAsia"/>
        </w:rPr>
        <w:t xml:space="preserve"> 데 꼭 필요한 작업이다</w:t>
      </w:r>
      <w:r w:rsidRPr="00B26E6C">
        <w:rPr>
          <w:rFonts w:cs="함초롬바탕"/>
        </w:rPr>
        <w:t xml:space="preserve">. </w:t>
      </w:r>
    </w:p>
    <w:p w14:paraId="6E2CFCC6" w14:textId="77777777" w:rsidR="00B26E6C" w:rsidRPr="00B26E6C" w:rsidRDefault="00B26E6C" w:rsidP="00B26E6C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B26E6C">
        <w:rPr>
          <w:rFonts w:cs="함초롬바탕" w:hint="eastAsia"/>
        </w:rPr>
        <w:t>만약 글을 쓰다가 길을 잃었다면</w:t>
      </w:r>
      <w:r w:rsidRPr="00B26E6C">
        <w:rPr>
          <w:rFonts w:cs="함초롬바탕"/>
        </w:rPr>
        <w:t xml:space="preserve">, </w:t>
      </w:r>
      <w:r w:rsidRPr="00B26E6C">
        <w:rPr>
          <w:rFonts w:cs="함초롬바탕" w:hint="eastAsia"/>
        </w:rPr>
        <w:t xml:space="preserve">다시 이 </w:t>
      </w:r>
      <w:r w:rsidRPr="00B26E6C">
        <w:rPr>
          <w:rFonts w:cs="함초롬바탕"/>
        </w:rPr>
        <w:t>4</w:t>
      </w:r>
      <w:r w:rsidRPr="00B26E6C">
        <w:rPr>
          <w:rFonts w:cs="함초롬바탕" w:hint="eastAsia"/>
        </w:rPr>
        <w:t>줄로 돌아와야 한다</w:t>
      </w:r>
      <w:r w:rsidRPr="00B26E6C">
        <w:rPr>
          <w:rFonts w:cs="함초롬바탕"/>
        </w:rPr>
        <w:t xml:space="preserve">. </w:t>
      </w:r>
      <w:r w:rsidRPr="00B26E6C">
        <w:rPr>
          <w:rFonts w:cs="함초롬바탕" w:hint="eastAsia"/>
        </w:rPr>
        <w:t>그래야 다른 길로 새지 않고 다시 목적지를 향해 바르고 빠르게 나아갈 수 있다</w:t>
      </w:r>
      <w:r w:rsidRPr="00B26E6C">
        <w:rPr>
          <w:rFonts w:cs="함초롬바탕"/>
        </w:rPr>
        <w:t xml:space="preserve">. </w:t>
      </w:r>
    </w:p>
    <w:p w14:paraId="480EEDA4" w14:textId="77777777" w:rsidR="00E57330" w:rsidRPr="00B26E6C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bCs/>
          <w:spacing w:val="-20"/>
          <w:kern w:val="0"/>
          <w:position w:val="2"/>
          <w:szCs w:val="20"/>
        </w:rPr>
      </w:pPr>
    </w:p>
    <w:p w14:paraId="7FBF79D3" w14:textId="77777777" w:rsidR="00E57330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bCs/>
          <w:spacing w:val="-20"/>
          <w:kern w:val="0"/>
          <w:position w:val="2"/>
          <w:szCs w:val="20"/>
        </w:rPr>
      </w:pPr>
    </w:p>
    <w:p w14:paraId="1F5F150A" w14:textId="77777777" w:rsidR="00D42E05" w:rsidRPr="00D42E05" w:rsidRDefault="00D42E05" w:rsidP="00D42E05">
      <w:pPr>
        <w:shd w:val="clear" w:color="auto" w:fill="FFFFFF"/>
        <w:wordWrap/>
        <w:snapToGrid w:val="0"/>
        <w:textAlignment w:val="baseline"/>
        <w:rPr>
          <w:rFonts w:cs="함초롬바탕"/>
          <w:b/>
          <w:bCs/>
        </w:rPr>
      </w:pPr>
      <w:r w:rsidRPr="00D42E05">
        <w:rPr>
          <w:rFonts w:cs="함초롬바탕" w:hint="eastAsia"/>
          <w:b/>
          <w:bCs/>
        </w:rPr>
        <w:t xml:space="preserve">“열린 결말과 없는 결말은 다르다” </w:t>
      </w:r>
    </w:p>
    <w:p w14:paraId="1DB6E592" w14:textId="77777777" w:rsidR="00D42E05" w:rsidRPr="00D42E05" w:rsidRDefault="00D42E05" w:rsidP="00D42E05">
      <w:pPr>
        <w:shd w:val="clear" w:color="auto" w:fill="FFFFFF"/>
        <w:wordWrap/>
        <w:snapToGrid w:val="0"/>
        <w:textAlignment w:val="baseline"/>
        <w:rPr>
          <w:rFonts w:cs="함초롬바탕"/>
          <w:b/>
          <w:bCs/>
        </w:rPr>
      </w:pPr>
      <w:r w:rsidRPr="00D42E05">
        <w:rPr>
          <w:rFonts w:cs="함초롬바탕" w:hint="eastAsia"/>
          <w:b/>
          <w:bCs/>
        </w:rPr>
        <w:t>당신의 이야기가 용두사미가 되지 않으려면</w:t>
      </w:r>
    </w:p>
    <w:p w14:paraId="0C91C9B7" w14:textId="77777777" w:rsidR="00D42E05" w:rsidRPr="00D42E05" w:rsidRDefault="00D42E05" w:rsidP="00D42E05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D42E05">
        <w:rPr>
          <w:rFonts w:cs="함초롬바탕" w:hint="eastAsia"/>
        </w:rPr>
        <w:t>잘 가다가 마무리에서 무너지는 작품이 정말 많다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끝에 다다라서야 앞서 이 모든 것이 꿈이었다며 지금까지 주인공을 응원해 오던 사람들의 뒤통수를 때리거나 전하고 싶은 메시지가 </w:t>
      </w:r>
      <w:proofErr w:type="spellStart"/>
      <w:r w:rsidRPr="00D42E05">
        <w:rPr>
          <w:rFonts w:cs="함초롬바탕" w:hint="eastAsia"/>
        </w:rPr>
        <w:t>뭔지</w:t>
      </w:r>
      <w:proofErr w:type="spellEnd"/>
      <w:r w:rsidRPr="00D42E05">
        <w:rPr>
          <w:rFonts w:cs="함초롬바탕" w:hint="eastAsia"/>
        </w:rPr>
        <w:t xml:space="preserve"> 도통 알 수 없는 애매한 마무리로 이 이야기에 쏟은 애정과 시간을 허무하게 만드는 식이다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답을 드러내거나 숨길 순 있어도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>질문을 던졌다면 반드시 나름의 답을 내야 한다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그게 바로 이야기를 통해 작가가 궁극적으로 하고 싶은 말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 xml:space="preserve">세상에 던지고 싶은 </w:t>
      </w:r>
      <w:proofErr w:type="spellStart"/>
      <w:r w:rsidRPr="00D42E05">
        <w:rPr>
          <w:rFonts w:cs="함초롬바탕" w:hint="eastAsia"/>
        </w:rPr>
        <w:t>메시지니까</w:t>
      </w:r>
      <w:proofErr w:type="spellEnd"/>
      <w:r w:rsidRPr="00D42E05">
        <w:rPr>
          <w:rFonts w:cs="함초롬바탕"/>
        </w:rPr>
        <w:t>.</w:t>
      </w:r>
    </w:p>
    <w:p w14:paraId="4FF42362" w14:textId="77777777" w:rsidR="00D42E05" w:rsidRPr="00D42E05" w:rsidRDefault="00D42E05" w:rsidP="00D42E05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D42E05">
        <w:rPr>
          <w:rFonts w:cs="함초롬바탕" w:hint="eastAsia"/>
        </w:rPr>
        <w:t xml:space="preserve">종종 질문을 던져 놓고 </w:t>
      </w:r>
      <w:r w:rsidRPr="00D42E05">
        <w:rPr>
          <w:rFonts w:cs="함초롬바탕"/>
        </w:rPr>
        <w:t>‘</w:t>
      </w:r>
      <w:r w:rsidRPr="00D42E05">
        <w:rPr>
          <w:rFonts w:cs="함초롬바탕" w:hint="eastAsia"/>
        </w:rPr>
        <w:t>열린 결말</w:t>
      </w:r>
      <w:r w:rsidRPr="00D42E05">
        <w:rPr>
          <w:rFonts w:cs="함초롬바탕"/>
        </w:rPr>
        <w:t>’</w:t>
      </w:r>
      <w:r w:rsidRPr="00D42E05">
        <w:rPr>
          <w:rFonts w:cs="함초롬바탕" w:hint="eastAsia"/>
        </w:rPr>
        <w:t>이라는 허울 좋은 핑계를 대고 수습하지 않는 작가들이 있다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정말 제대로 열린 결말의 이야기를 만들었다면 작가에겐 </w:t>
      </w:r>
      <w:r w:rsidRPr="00D42E05">
        <w:rPr>
          <w:rFonts w:cs="함초롬바탕"/>
        </w:rPr>
        <w:t>A</w:t>
      </w:r>
      <w:r w:rsidRPr="00D42E05">
        <w:rPr>
          <w:rFonts w:cs="함초롬바탕" w:hint="eastAsia"/>
        </w:rPr>
        <w:t xml:space="preserve">라는 결말과 </w:t>
      </w:r>
      <w:r w:rsidRPr="00D42E05">
        <w:rPr>
          <w:rFonts w:cs="함초롬바탕"/>
        </w:rPr>
        <w:t>B</w:t>
      </w:r>
      <w:r w:rsidRPr="00D42E05">
        <w:rPr>
          <w:rFonts w:cs="함초롬바탕" w:hint="eastAsia"/>
        </w:rPr>
        <w:t>라는 결말이 모두 있어야 한다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그리고 사람들은 결말에 의문을 품지 않는다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이미 작가가 열어 놓은 갈림길 위에 서서 각자의 결말을 향해 걸었을 테니까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그렇지 않다면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 xml:space="preserve">그 결말은 열린 결말이 아니라 </w:t>
      </w:r>
      <w:r w:rsidRPr="00D42E05">
        <w:rPr>
          <w:rFonts w:cs="함초롬바탕"/>
        </w:rPr>
        <w:t>‘</w:t>
      </w:r>
      <w:r w:rsidRPr="00D42E05">
        <w:rPr>
          <w:rFonts w:cs="함초롬바탕" w:hint="eastAsia"/>
        </w:rPr>
        <w:t xml:space="preserve">없는 </w:t>
      </w:r>
      <w:r w:rsidRPr="00D42E05">
        <w:rPr>
          <w:rFonts w:cs="함초롬바탕" w:hint="eastAsia"/>
        </w:rPr>
        <w:lastRenderedPageBreak/>
        <w:t>결말</w:t>
      </w:r>
      <w:r w:rsidRPr="00D42E05">
        <w:rPr>
          <w:rFonts w:cs="함초롬바탕"/>
        </w:rPr>
        <w:t>’</w:t>
      </w:r>
      <w:r w:rsidRPr="00D42E05">
        <w:rPr>
          <w:rFonts w:cs="함초롬바탕" w:hint="eastAsia"/>
        </w:rPr>
        <w:t>이었을 가능성이 높다</w:t>
      </w:r>
      <w:r w:rsidRPr="00D42E05">
        <w:rPr>
          <w:rFonts w:cs="함초롬바탕"/>
        </w:rPr>
        <w:t>.</w:t>
      </w:r>
    </w:p>
    <w:p w14:paraId="63FE3F64" w14:textId="77777777" w:rsidR="00D42E05" w:rsidRPr="00D42E05" w:rsidRDefault="00D42E05" w:rsidP="00D42E05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D42E05">
        <w:rPr>
          <w:rFonts w:cs="함초롬바탕" w:hint="eastAsia"/>
        </w:rPr>
        <w:t xml:space="preserve">결말을 고민할 때 작가가 쉽게 놓치는 건 </w:t>
      </w:r>
      <w:proofErr w:type="spellStart"/>
      <w:r w:rsidRPr="00D42E05">
        <w:rPr>
          <w:rFonts w:cs="함초롬바탕" w:hint="eastAsia"/>
        </w:rPr>
        <w:t>이뿐만이</w:t>
      </w:r>
      <w:proofErr w:type="spellEnd"/>
      <w:r w:rsidRPr="00D42E05">
        <w:rPr>
          <w:rFonts w:cs="함초롬바탕" w:hint="eastAsia"/>
        </w:rPr>
        <w:t xml:space="preserve"> 아니다</w:t>
      </w:r>
      <w:r w:rsidRPr="00D42E05">
        <w:rPr>
          <w:rFonts w:cs="함초롬바탕"/>
        </w:rPr>
        <w:t xml:space="preserve">. </w:t>
      </w:r>
      <w:proofErr w:type="spellStart"/>
      <w:r w:rsidRPr="00D42E05">
        <w:rPr>
          <w:rFonts w:cs="함초롬바탕" w:hint="eastAsia"/>
        </w:rPr>
        <w:t>해피</w:t>
      </w:r>
      <w:proofErr w:type="spellEnd"/>
      <w:r w:rsidRPr="00D42E05">
        <w:rPr>
          <w:rFonts w:cs="함초롬바탕" w:hint="eastAsia"/>
        </w:rPr>
        <w:t xml:space="preserve"> 엔딩이라고 할 때의 </w:t>
      </w:r>
      <w:r w:rsidRPr="00D42E05">
        <w:rPr>
          <w:rFonts w:cs="함초롬바탕"/>
        </w:rPr>
        <w:t>‘</w:t>
      </w:r>
      <w:r w:rsidRPr="00D42E05">
        <w:rPr>
          <w:rFonts w:cs="함초롬바탕" w:hint="eastAsia"/>
        </w:rPr>
        <w:t>행복한 주체</w:t>
      </w:r>
      <w:r w:rsidRPr="00D42E05">
        <w:rPr>
          <w:rFonts w:cs="함초롬바탕"/>
        </w:rPr>
        <w:t>’</w:t>
      </w:r>
      <w:r w:rsidRPr="00D42E05">
        <w:rPr>
          <w:rFonts w:cs="함초롬바탕" w:hint="eastAsia"/>
        </w:rPr>
        <w:t>는 과연 누구냐 하는 문제도 고민해 봐야 한다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주인공이 죽거나 불행해지면 </w:t>
      </w:r>
      <w:proofErr w:type="spellStart"/>
      <w:r w:rsidRPr="00D42E05">
        <w:rPr>
          <w:rFonts w:cs="함초롬바탕" w:hint="eastAsia"/>
        </w:rPr>
        <w:t>새드</w:t>
      </w:r>
      <w:proofErr w:type="spellEnd"/>
      <w:r w:rsidRPr="00D42E05">
        <w:rPr>
          <w:rFonts w:cs="함초롬바탕" w:hint="eastAsia"/>
        </w:rPr>
        <w:t xml:space="preserve"> 엔딩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 xml:space="preserve">살거나 행복해지면 </w:t>
      </w:r>
      <w:proofErr w:type="spellStart"/>
      <w:r w:rsidRPr="00D42E05">
        <w:rPr>
          <w:rFonts w:cs="함초롬바탕" w:hint="eastAsia"/>
        </w:rPr>
        <w:t>해피</w:t>
      </w:r>
      <w:proofErr w:type="spellEnd"/>
      <w:r w:rsidRPr="00D42E05">
        <w:rPr>
          <w:rFonts w:cs="함초롬바탕" w:hint="eastAsia"/>
        </w:rPr>
        <w:t xml:space="preserve"> 엔딩일까</w:t>
      </w:r>
      <w:r w:rsidRPr="00D42E05">
        <w:rPr>
          <w:rFonts w:cs="함초롬바탕"/>
        </w:rPr>
        <w:t xml:space="preserve">? </w:t>
      </w:r>
      <w:r w:rsidRPr="00D42E05">
        <w:rPr>
          <w:rFonts w:cs="함초롬바탕" w:hint="eastAsia"/>
        </w:rPr>
        <w:t>단순하게 생각하면 맞는 것 같지만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>작가라면 다르게 생각해야 한다</w:t>
      </w:r>
      <w:r w:rsidRPr="00D42E05">
        <w:rPr>
          <w:rFonts w:cs="함초롬바탕"/>
        </w:rPr>
        <w:t>.</w:t>
      </w:r>
    </w:p>
    <w:p w14:paraId="2BD2C289" w14:textId="77777777" w:rsidR="00D42E05" w:rsidRPr="00D42E05" w:rsidRDefault="00D42E05" w:rsidP="00D42E05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D42E05">
        <w:rPr>
          <w:rFonts w:cs="함초롬바탕" w:hint="eastAsia"/>
        </w:rPr>
        <w:t>영화 〈</w:t>
      </w:r>
      <w:proofErr w:type="spellStart"/>
      <w:r w:rsidRPr="00D42E05">
        <w:rPr>
          <w:rFonts w:cs="함초롬바탕" w:hint="eastAsia"/>
        </w:rPr>
        <w:t>부산행〉에서는</w:t>
      </w:r>
      <w:proofErr w:type="spellEnd"/>
      <w:r w:rsidRPr="00D42E05">
        <w:rPr>
          <w:rFonts w:cs="함초롬바탕" w:hint="eastAsia"/>
        </w:rPr>
        <w:t xml:space="preserve"> 관객들이 </w:t>
      </w:r>
      <w:proofErr w:type="spellStart"/>
      <w:r w:rsidRPr="00D42E05">
        <w:rPr>
          <w:rFonts w:cs="함초롬바탕" w:hint="eastAsia"/>
        </w:rPr>
        <w:t>애정하는</w:t>
      </w:r>
      <w:proofErr w:type="spellEnd"/>
      <w:r w:rsidRPr="00D42E05">
        <w:rPr>
          <w:rFonts w:cs="함초롬바탕" w:hint="eastAsia"/>
        </w:rPr>
        <w:t xml:space="preserve"> 수많은 등장인물이 죽는다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심지어 주인공도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그런데 사람들은 이 영화가 </w:t>
      </w:r>
      <w:proofErr w:type="spellStart"/>
      <w:r w:rsidRPr="00D42E05">
        <w:rPr>
          <w:rFonts w:cs="함초롬바탕" w:hint="eastAsia"/>
        </w:rPr>
        <w:t>새드</w:t>
      </w:r>
      <w:proofErr w:type="spellEnd"/>
      <w:r w:rsidRPr="00D42E05">
        <w:rPr>
          <w:rFonts w:cs="함초롬바탕" w:hint="eastAsia"/>
        </w:rPr>
        <w:t xml:space="preserve"> 엔딩이라고 말하지 않는다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오히려 </w:t>
      </w:r>
      <w:proofErr w:type="spellStart"/>
      <w:r w:rsidRPr="00D42E05">
        <w:rPr>
          <w:rFonts w:cs="함초롬바탕" w:hint="eastAsia"/>
        </w:rPr>
        <w:t>해피</w:t>
      </w:r>
      <w:proofErr w:type="spellEnd"/>
      <w:r w:rsidRPr="00D42E05">
        <w:rPr>
          <w:rFonts w:cs="함초롬바탕" w:hint="eastAsia"/>
        </w:rPr>
        <w:t xml:space="preserve"> 엔딩이라는 데 의심의 여지가 없다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그 이유는 </w:t>
      </w:r>
      <w:r w:rsidRPr="00D42E05">
        <w:rPr>
          <w:rFonts w:cs="함초롬바탕"/>
        </w:rPr>
        <w:t>‘</w:t>
      </w:r>
      <w:r w:rsidRPr="00D42E05">
        <w:rPr>
          <w:rFonts w:cs="함초롬바탕" w:hint="eastAsia"/>
        </w:rPr>
        <w:t xml:space="preserve">딸을 부산에 무사히 </w:t>
      </w:r>
      <w:proofErr w:type="spellStart"/>
      <w:r w:rsidRPr="00D42E05">
        <w:rPr>
          <w:rFonts w:cs="함초롬바탕" w:hint="eastAsia"/>
        </w:rPr>
        <w:t>데려다주겠다</w:t>
      </w:r>
      <w:proofErr w:type="spellEnd"/>
      <w:r w:rsidRPr="00D42E05">
        <w:rPr>
          <w:rFonts w:cs="함초롬바탕"/>
        </w:rPr>
        <w:t>’</w:t>
      </w:r>
      <w:r w:rsidRPr="00D42E05">
        <w:rPr>
          <w:rFonts w:cs="함초롬바탕" w:hint="eastAsia"/>
        </w:rPr>
        <w:t>라는 주인공의 욕망이 실현되었기 때문이다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그는 자신이 살기를 욕망한 적이 없다</w:t>
      </w:r>
      <w:r w:rsidRPr="00D42E05">
        <w:rPr>
          <w:rFonts w:cs="함초롬바탕"/>
        </w:rPr>
        <w:t>. ‘</w:t>
      </w:r>
      <w:r w:rsidRPr="00D42E05">
        <w:rPr>
          <w:rFonts w:cs="함초롬바탕" w:hint="eastAsia"/>
        </w:rPr>
        <w:t>죽는다</w:t>
      </w:r>
      <w:r w:rsidRPr="00D42E05">
        <w:rPr>
          <w:rFonts w:cs="함초롬바탕"/>
        </w:rPr>
        <w:t>’</w:t>
      </w:r>
      <w:r w:rsidRPr="00D42E05">
        <w:rPr>
          <w:rFonts w:cs="함초롬바탕" w:hint="eastAsia"/>
        </w:rPr>
        <w:t xml:space="preserve">는 사실은 슬프지만 작가는 </w:t>
      </w:r>
      <w:r w:rsidRPr="00D42E05">
        <w:rPr>
          <w:rFonts w:cs="함초롬바탕"/>
        </w:rPr>
        <w:t>‘</w:t>
      </w:r>
      <w:r w:rsidRPr="00D42E05">
        <w:rPr>
          <w:rFonts w:cs="함초롬바탕" w:hint="eastAsia"/>
        </w:rPr>
        <w:t>죽는다</w:t>
      </w:r>
      <w:r w:rsidRPr="00D42E05">
        <w:rPr>
          <w:rFonts w:cs="함초롬바탕"/>
        </w:rPr>
        <w:t>’</w:t>
      </w:r>
      <w:r w:rsidRPr="00D42E05">
        <w:rPr>
          <w:rFonts w:cs="함초롬바탕" w:hint="eastAsia"/>
        </w:rPr>
        <w:t>라는 말에 매몰돼서는 안 된다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작가라면 죽음이라는 물리적 결과가 아니라 주인공의 욕망에 집중할 수 있어야 한다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주인공이 자신이 이루고자 하는 성취에 다가간 것이니 이 결말은 </w:t>
      </w:r>
      <w:proofErr w:type="spellStart"/>
      <w:r w:rsidRPr="00D42E05">
        <w:rPr>
          <w:rFonts w:cs="함초롬바탕" w:hint="eastAsia"/>
        </w:rPr>
        <w:t>해피</w:t>
      </w:r>
      <w:proofErr w:type="spellEnd"/>
      <w:r w:rsidRPr="00D42E05">
        <w:rPr>
          <w:rFonts w:cs="함초롬바탕" w:hint="eastAsia"/>
        </w:rPr>
        <w:t xml:space="preserve"> 엔딩인 것이다</w:t>
      </w:r>
      <w:r w:rsidRPr="00D42E05">
        <w:rPr>
          <w:rFonts w:cs="함초롬바탕"/>
        </w:rPr>
        <w:t>.</w:t>
      </w:r>
    </w:p>
    <w:p w14:paraId="4F7DC820" w14:textId="77777777" w:rsidR="00D42E05" w:rsidRPr="00D42E05" w:rsidRDefault="00D42E05" w:rsidP="00D42E05">
      <w:pPr>
        <w:shd w:val="clear" w:color="auto" w:fill="FFFFFF"/>
        <w:wordWrap/>
        <w:snapToGrid w:val="0"/>
        <w:textAlignment w:val="baseline"/>
        <w:rPr>
          <w:rFonts w:cs="함초롬바탕"/>
        </w:rPr>
      </w:pPr>
      <w:r w:rsidRPr="00D42E05">
        <w:rPr>
          <w:rFonts w:cs="함초롬바탕" w:hint="eastAsia"/>
        </w:rPr>
        <w:t>이야기가 용두사미가 되는 이유는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>사건을 해소한다면서 주인공의 변화가 아니라 상황을 정리하기에 급급해서 그렇다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진짜 작가라면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 xml:space="preserve">끝까지 주인공의 변화에서 눈을 </w:t>
      </w:r>
      <w:proofErr w:type="spellStart"/>
      <w:r w:rsidRPr="00D42E05">
        <w:rPr>
          <w:rFonts w:cs="함초롬바탕" w:hint="eastAsia"/>
        </w:rPr>
        <w:t>떼선</w:t>
      </w:r>
      <w:proofErr w:type="spellEnd"/>
      <w:r w:rsidRPr="00D42E05">
        <w:rPr>
          <w:rFonts w:cs="함초롬바탕" w:hint="eastAsia"/>
        </w:rPr>
        <w:t xml:space="preserve"> 안 된다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>욕망을 품은 주인공이 원하는 상태에 비로소 도달하는 마지막 순간까지 와야</w:t>
      </w:r>
      <w:r w:rsidRPr="00D42E05">
        <w:rPr>
          <w:rFonts w:cs="함초롬바탕"/>
        </w:rPr>
        <w:t xml:space="preserve">, </w:t>
      </w:r>
      <w:proofErr w:type="spellStart"/>
      <w:r w:rsidRPr="00D42E05">
        <w:rPr>
          <w:rFonts w:cs="함초롬바탕" w:hint="eastAsia"/>
        </w:rPr>
        <w:t>그때야말로</w:t>
      </w:r>
      <w:proofErr w:type="spellEnd"/>
      <w:r w:rsidRPr="00D42E05">
        <w:rPr>
          <w:rFonts w:cs="함초롬바탕" w:hint="eastAsia"/>
        </w:rPr>
        <w:t xml:space="preserve"> 이야기는 끝이 난다</w:t>
      </w:r>
      <w:r w:rsidRPr="00D42E05">
        <w:rPr>
          <w:rFonts w:cs="함초롬바탕"/>
        </w:rPr>
        <w:t xml:space="preserve">. </w:t>
      </w:r>
      <w:r w:rsidRPr="00D42E05">
        <w:rPr>
          <w:rFonts w:cs="함초롬바탕" w:hint="eastAsia"/>
        </w:rPr>
        <w:t xml:space="preserve">작가는 주인공을 </w:t>
      </w:r>
      <w:proofErr w:type="spellStart"/>
      <w:r w:rsidRPr="00D42E05">
        <w:rPr>
          <w:rFonts w:cs="함초롬바탕" w:hint="eastAsia"/>
        </w:rPr>
        <w:t>헛고생시키지</w:t>
      </w:r>
      <w:proofErr w:type="spellEnd"/>
      <w:r w:rsidRPr="00D42E05">
        <w:rPr>
          <w:rFonts w:cs="함초롬바탕" w:hint="eastAsia"/>
        </w:rPr>
        <w:t xml:space="preserve"> 않도록</w:t>
      </w:r>
      <w:r w:rsidRPr="00D42E05">
        <w:rPr>
          <w:rFonts w:cs="함초롬바탕"/>
        </w:rPr>
        <w:t xml:space="preserve">, </w:t>
      </w:r>
      <w:r w:rsidRPr="00D42E05">
        <w:rPr>
          <w:rFonts w:cs="함초롬바탕" w:hint="eastAsia"/>
        </w:rPr>
        <w:t>관객들이 끝까지 주인공의 여정에 함께하도록 책임을 다해야 한다</w:t>
      </w:r>
      <w:r w:rsidRPr="00D42E05">
        <w:rPr>
          <w:rFonts w:cs="함초롬바탕"/>
        </w:rPr>
        <w:t xml:space="preserve">. </w:t>
      </w:r>
    </w:p>
    <w:p w14:paraId="3941690E" w14:textId="77777777" w:rsidR="00E57330" w:rsidRPr="00D42E05" w:rsidRDefault="00E57330">
      <w:pPr>
        <w:shd w:val="clear" w:color="auto" w:fill="FFFFFF"/>
        <w:wordWrap/>
        <w:snapToGrid w:val="0"/>
        <w:textAlignment w:val="baseline"/>
        <w:rPr>
          <w:rFonts w:ascii="굴림" w:hAnsi="굴림" w:cs="굴림"/>
          <w:bCs/>
          <w:spacing w:val="-20"/>
          <w:kern w:val="0"/>
          <w:position w:val="2"/>
          <w:szCs w:val="20"/>
        </w:rPr>
      </w:pPr>
    </w:p>
    <w:sectPr w:rsidR="00E57330" w:rsidRPr="00D42E05">
      <w:footerReference w:type="default" r:id="rId8"/>
      <w:type w:val="continuous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7218" w14:textId="77777777" w:rsidR="00807F8C" w:rsidRDefault="00807F8C">
      <w:r>
        <w:separator/>
      </w:r>
    </w:p>
  </w:endnote>
  <w:endnote w:type="continuationSeparator" w:id="0">
    <w:p w14:paraId="42662FC2" w14:textId="77777777" w:rsidR="00807F8C" w:rsidRDefault="0080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새굴림"/>
    <w:charset w:val="81"/>
    <w:family w:val="roman"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charset w:val="81"/>
    <w:family w:val="roman"/>
    <w:pitch w:val="default"/>
    <w:sig w:usb0="00000001" w:usb1="09060000" w:usb2="00000010" w:usb3="00000000" w:csb0="00080000" w:csb1="00000000"/>
  </w:font>
  <w:font w:name="한양중고딕">
    <w:altName w:val="새굴림"/>
    <w:charset w:val="81"/>
    <w:family w:val="roman"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OTF">
    <w:altName w:val="바탕"/>
    <w:charset w:val="81"/>
    <w:family w:val="swiss"/>
    <w:pitch w:val="variable"/>
    <w:sig w:usb0="800002A7" w:usb1="29D7FCFB" w:usb2="00000010" w:usb3="00000000" w:csb0="00080001" w:csb1="00000000"/>
  </w:font>
  <w:font w:name="한컴바탕"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767094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87495066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-1"/>
              <w:docPartObj>
                <w:docPartGallery w:val="Page Numbers (Margins)"/>
                <w:docPartUnique/>
              </w:docPartObj>
            </w:sdtPr>
            <w:sdtContent>
              <w:p w14:paraId="713A2624" w14:textId="77777777" w:rsidR="00E57330" w:rsidRDefault="00B23F8C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>
                  <w:rPr>
                    <w:sz w:val="22"/>
                    <w:szCs w:val="20"/>
                  </w:rPr>
                  <w:instrText>PAGE   \* MERGEFORMAT</w:instrText>
                </w:r>
                <w:r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8</w:t>
                </w:r>
                <w:r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14:paraId="5ED6171B" w14:textId="77777777" w:rsidR="00E57330" w:rsidRDefault="00E573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13917" w14:textId="77777777" w:rsidR="00807F8C" w:rsidRDefault="00807F8C">
      <w:r>
        <w:separator/>
      </w:r>
    </w:p>
  </w:footnote>
  <w:footnote w:type="continuationSeparator" w:id="0">
    <w:p w14:paraId="2E1AEF47" w14:textId="77777777" w:rsidR="00807F8C" w:rsidRDefault="00807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30"/>
    <w:rsid w:val="0001398A"/>
    <w:rsid w:val="00111FF0"/>
    <w:rsid w:val="001B0FBB"/>
    <w:rsid w:val="00273E27"/>
    <w:rsid w:val="002C005C"/>
    <w:rsid w:val="002F135B"/>
    <w:rsid w:val="004B4934"/>
    <w:rsid w:val="00534677"/>
    <w:rsid w:val="0058391F"/>
    <w:rsid w:val="00807F8C"/>
    <w:rsid w:val="008A210C"/>
    <w:rsid w:val="008E0936"/>
    <w:rsid w:val="00A93B21"/>
    <w:rsid w:val="00AC6E6F"/>
    <w:rsid w:val="00B23F8C"/>
    <w:rsid w:val="00B248B5"/>
    <w:rsid w:val="00B26E6C"/>
    <w:rsid w:val="00C755B2"/>
    <w:rsid w:val="00D42E05"/>
    <w:rsid w:val="00D732E9"/>
    <w:rsid w:val="00DC0AF9"/>
    <w:rsid w:val="00DD51C0"/>
    <w:rsid w:val="00E57330"/>
    <w:rsid w:val="00EC01FD"/>
    <w:rsid w:val="00ED7A93"/>
    <w:rsid w:val="00EF3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621F0"/>
  <w15:docId w15:val="{C47A95DA-09CE-4AC3-816C-B5C17C83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leftChars="400" w:left="800"/>
    </w:pPr>
  </w:style>
  <w:style w:type="paragraph" w:customStyle="1" w:styleId="a9">
    <w:name w:val="박스제목"/>
    <w:basedOn w:val="a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Pr>
      <w:b/>
      <w:bCs/>
    </w:rPr>
  </w:style>
  <w:style w:type="paragraph" w:customStyle="1" w:styleId="ac">
    <w:name w:val="서지정보"/>
    <w:basedOn w:val="a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">
    <w:name w:val="카피1"/>
    <w:basedOn w:val="a"/>
    <w:pPr>
      <w:snapToGrid w:val="0"/>
      <w:spacing w:before="100" w:after="200" w:line="408" w:lineRule="auto"/>
      <w:textAlignment w:val="baseline"/>
    </w:pPr>
    <w:rPr>
      <w:rFonts w:ascii="굴림" w:eastAsia="굴림" w:hAnsi="굴림" w:cs="굴림"/>
      <w:color w:val="000000"/>
      <w:spacing w:val="-30"/>
      <w:kern w:val="0"/>
      <w:position w:val="-10"/>
      <w:sz w:val="32"/>
      <w:szCs w:val="32"/>
    </w:rPr>
  </w:style>
  <w:style w:type="paragraph" w:customStyle="1" w:styleId="af">
    <w:name w:val="소제"/>
    <w:basedOn w:val="a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  <w:style w:type="paragraph" w:styleId="af0">
    <w:name w:val="Quote"/>
    <w:basedOn w:val="a"/>
    <w:link w:val="Char2"/>
    <w:uiPriority w:val="29"/>
    <w:qFormat/>
    <w:pPr>
      <w:snapToGrid w:val="0"/>
      <w:spacing w:line="432" w:lineRule="auto"/>
      <w:ind w:left="412"/>
      <w:textAlignment w:val="baseline"/>
    </w:pPr>
    <w:rPr>
      <w:rFonts w:ascii="굴림" w:eastAsia="굴림" w:hAnsi="굴림" w:cs="굴림"/>
      <w:color w:val="000000"/>
      <w:spacing w:val="-20"/>
      <w:kern w:val="0"/>
      <w:sz w:val="19"/>
      <w:szCs w:val="19"/>
    </w:rPr>
  </w:style>
  <w:style w:type="character" w:customStyle="1" w:styleId="Char2">
    <w:name w:val="인용 Char"/>
    <w:basedOn w:val="a0"/>
    <w:link w:val="af0"/>
    <w:uiPriority w:val="29"/>
    <w:rPr>
      <w:rFonts w:ascii="굴림" w:eastAsia="굴림" w:hAnsi="굴림" w:cs="굴림"/>
      <w:color w:val="000000"/>
      <w:spacing w:val="-20"/>
      <w:kern w:val="0"/>
      <w:sz w:val="19"/>
      <w:szCs w:val="19"/>
    </w:rPr>
  </w:style>
  <w:style w:type="paragraph" w:customStyle="1" w:styleId="af1">
    <w:name w:val="서지정보한글"/>
    <w:basedOn w:val="a"/>
    <w:pPr>
      <w:wordWrap/>
      <w:snapToGrid w:val="0"/>
      <w:spacing w:line="432" w:lineRule="auto"/>
      <w:jc w:val="left"/>
      <w:textAlignment w:val="baseline"/>
    </w:pPr>
    <w:rPr>
      <w:rFonts w:ascii="굴림" w:eastAsia="굴림" w:hAnsi="굴림" w:cs="굴림"/>
      <w:b/>
      <w:bCs/>
      <w:color w:val="000000"/>
      <w:spacing w:val="-14"/>
      <w:kern w:val="0"/>
      <w:sz w:val="16"/>
      <w:szCs w:val="16"/>
    </w:rPr>
  </w:style>
  <w:style w:type="paragraph" w:customStyle="1" w:styleId="af2">
    <w:name w:val="서지정보영문"/>
    <w:basedOn w:val="a"/>
    <w:pPr>
      <w:wordWrap/>
      <w:snapToGrid w:val="0"/>
      <w:spacing w:line="432" w:lineRule="auto"/>
      <w:jc w:val="left"/>
      <w:textAlignment w:val="baseline"/>
    </w:pPr>
    <w:rPr>
      <w:rFonts w:ascii="굴림" w:eastAsia="굴림" w:hAnsi="굴림" w:cs="굴림"/>
      <w:b/>
      <w:bCs/>
      <w:color w:val="000000"/>
      <w:kern w:val="0"/>
      <w:sz w:val="16"/>
      <w:szCs w:val="16"/>
    </w:rPr>
  </w:style>
  <w:style w:type="paragraph" w:customStyle="1" w:styleId="af3">
    <w:name w:val="서지정보담당영문"/>
    <w:basedOn w:val="a"/>
    <w:pPr>
      <w:wordWrap/>
      <w:snapToGrid w:val="0"/>
      <w:spacing w:after="60" w:line="384" w:lineRule="auto"/>
      <w:ind w:left="718"/>
      <w:jc w:val="left"/>
      <w:textAlignment w:val="baseline"/>
    </w:pPr>
    <w:rPr>
      <w:rFonts w:ascii="굴림" w:eastAsia="굴림" w:hAnsi="굴림" w:cs="굴림"/>
      <w:b/>
      <w:bCs/>
      <w:color w:val="000000"/>
      <w:kern w:val="0"/>
      <w:sz w:val="16"/>
      <w:szCs w:val="16"/>
    </w:rPr>
  </w:style>
  <w:style w:type="paragraph" w:customStyle="1" w:styleId="af4">
    <w:name w:val="번역일반(들여쓰지않기)"/>
    <w:basedOn w:val="a"/>
    <w:pPr>
      <w:shd w:val="clear" w:color="auto" w:fill="FFFFFF"/>
      <w:snapToGrid w:val="0"/>
      <w:spacing w:before="40" w:after="40" w:line="360" w:lineRule="auto"/>
      <w:ind w:left="500" w:right="5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5">
    <w:name w:val="쪽번호"/>
    <w:basedOn w:val="a"/>
    <w:pPr>
      <w:snapToGrid w:val="0"/>
      <w:spacing w:line="456" w:lineRule="auto"/>
      <w:textAlignment w:val="baseline"/>
    </w:pPr>
    <w:rPr>
      <w:rFonts w:ascii="바탕" w:eastAsia="굴림" w:hAnsi="굴림" w:cs="굴림"/>
      <w:color w:val="000000"/>
      <w:kern w:val="0"/>
      <w:sz w:val="21"/>
      <w:szCs w:val="21"/>
    </w:rPr>
  </w:style>
  <w:style w:type="paragraph" w:customStyle="1" w:styleId="Normal1">
    <w:name w:val="Normal1"/>
    <w:basedOn w:val="a"/>
    <w:pPr>
      <w:wordWrap/>
      <w:spacing w:line="381" w:lineRule="auto"/>
      <w:ind w:firstLine="282"/>
      <w:jc w:val="left"/>
      <w:textAlignment w:val="baseline"/>
    </w:pPr>
    <w:rPr>
      <w:rFonts w:ascii="나눔고딕OTF" w:eastAsia="굴림" w:hAnsi="굴림" w:cs="굴림"/>
      <w:color w:val="000000"/>
      <w:kern w:val="0"/>
      <w:szCs w:val="20"/>
    </w:rPr>
  </w:style>
  <w:style w:type="paragraph" w:customStyle="1" w:styleId="Pa27">
    <w:name w:val="Pa27"/>
    <w:basedOn w:val="a"/>
    <w:pPr>
      <w:wordWrap/>
      <w:spacing w:line="204" w:lineRule="auto"/>
      <w:jc w:val="left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f6">
    <w:name w:val="No Spacing"/>
    <w:uiPriority w:val="1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styleId="af7">
    <w:name w:val="Emphasis"/>
    <w:basedOn w:val="a0"/>
    <w:uiPriority w:val="32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31786-E8F7-4EDF-A5C7-4E39AF17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1919</Words>
  <Characters>10939</Characters>
  <Application>Microsoft Office Word</Application>
  <DocSecurity>0</DocSecurity>
  <Lines>91</Lines>
  <Paragraphs>25</Paragraphs>
  <ScaleCrop>false</ScaleCrop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김송은</dc:creator>
  <cp:keywords/>
  <dc:description/>
  <cp:lastModifiedBy>bookie007</cp:lastModifiedBy>
  <cp:revision>22</cp:revision>
  <cp:lastPrinted>2011-08-26T11:37:00Z</cp:lastPrinted>
  <dcterms:created xsi:type="dcterms:W3CDTF">2024-01-26T03:30:00Z</dcterms:created>
  <dcterms:modified xsi:type="dcterms:W3CDTF">2025-03-05T08:22:00Z</dcterms:modified>
  <cp:version>0900.0001.01</cp:version>
</cp:coreProperties>
</file>